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F6C" w:rsidRDefault="006C4F6C" w:rsidP="006C4F6C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7007802" cy="10039350"/>
            <wp:effectExtent l="19050" t="0" r="2598" b="0"/>
            <wp:docPr id="1" name="Рисунок 1" descr="C:\Users\ПК\Desktop\титул календар плана 202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титул календар плана 2023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955" cy="1004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4CB" w:rsidRDefault="000454CB" w:rsidP="001F3BEA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6BA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</w:p>
    <w:p w:rsidR="000454CB" w:rsidRPr="008306BA" w:rsidRDefault="004D78F5" w:rsidP="004D78F5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78F5">
        <w:rPr>
          <w:rFonts w:ascii="Times New Roman" w:hAnsi="Times New Roman" w:cs="Times New Roman"/>
          <w:sz w:val="24"/>
          <w:szCs w:val="24"/>
        </w:rPr>
        <w:t>организационно-массовых мероприятий</w:t>
      </w:r>
      <w:r w:rsidR="00B346FA">
        <w:rPr>
          <w:rFonts w:ascii="Times New Roman" w:hAnsi="Times New Roman" w:cs="Times New Roman"/>
          <w:sz w:val="24"/>
          <w:szCs w:val="24"/>
        </w:rPr>
        <w:t xml:space="preserve"> </w:t>
      </w:r>
      <w:r w:rsidR="000454CB" w:rsidRPr="008306BA">
        <w:rPr>
          <w:rFonts w:ascii="Times New Roman" w:hAnsi="Times New Roman" w:cs="Times New Roman"/>
          <w:sz w:val="24"/>
          <w:szCs w:val="24"/>
        </w:rPr>
        <w:t>физкультурно-спортивной направленности</w:t>
      </w:r>
      <w:r w:rsidR="009B5F70">
        <w:rPr>
          <w:rFonts w:ascii="Times New Roman" w:hAnsi="Times New Roman" w:cs="Times New Roman"/>
          <w:sz w:val="24"/>
          <w:szCs w:val="24"/>
        </w:rPr>
        <w:t xml:space="preserve"> (ФСН)</w:t>
      </w:r>
    </w:p>
    <w:p w:rsidR="00E75388" w:rsidRPr="009B5F70" w:rsidRDefault="000454CB" w:rsidP="004D78F5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06BA">
        <w:rPr>
          <w:rFonts w:ascii="Times New Roman" w:hAnsi="Times New Roman" w:cs="Times New Roman"/>
          <w:sz w:val="24"/>
          <w:szCs w:val="24"/>
        </w:rPr>
        <w:t>по</w:t>
      </w:r>
      <w:r w:rsidR="004D78F5">
        <w:rPr>
          <w:rFonts w:ascii="Times New Roman" w:hAnsi="Times New Roman" w:cs="Times New Roman"/>
          <w:sz w:val="24"/>
          <w:szCs w:val="24"/>
        </w:rPr>
        <w:t xml:space="preserve"> МБУ ДО ДДТ</w:t>
      </w:r>
      <w:r w:rsidRPr="008306BA">
        <w:rPr>
          <w:rFonts w:ascii="Times New Roman" w:hAnsi="Times New Roman" w:cs="Times New Roman"/>
          <w:sz w:val="24"/>
          <w:szCs w:val="24"/>
        </w:rPr>
        <w:t xml:space="preserve"> «Радуга талантов»</w:t>
      </w:r>
      <w:r w:rsidR="00B346FA">
        <w:rPr>
          <w:rFonts w:ascii="Times New Roman" w:hAnsi="Times New Roman" w:cs="Times New Roman"/>
          <w:sz w:val="24"/>
          <w:szCs w:val="24"/>
        </w:rPr>
        <w:t xml:space="preserve"> </w:t>
      </w:r>
      <w:r w:rsidR="00EE6061">
        <w:rPr>
          <w:rFonts w:ascii="Times New Roman" w:hAnsi="Times New Roman" w:cs="Times New Roman"/>
          <w:sz w:val="24"/>
          <w:szCs w:val="24"/>
        </w:rPr>
        <w:t>на 2023-2024</w:t>
      </w:r>
      <w:r w:rsidRPr="009B5F7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7"/>
        <w:gridCol w:w="4788"/>
        <w:gridCol w:w="1843"/>
        <w:gridCol w:w="2722"/>
      </w:tblGrid>
      <w:tr w:rsidR="005A7D92" w:rsidRPr="00B30DF5" w:rsidTr="006E7908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A7D92" w:rsidRPr="00B30DF5" w:rsidTr="00373502"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D92" w:rsidRPr="00B30DF5" w:rsidRDefault="005A7D92" w:rsidP="005A7D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ОКТЯБРЬ-ДЕКАБРЬ</w:t>
            </w:r>
          </w:p>
        </w:tc>
      </w:tr>
      <w:tr w:rsidR="005A7D92" w:rsidRPr="00B30DF5" w:rsidTr="006E7908">
        <w:trPr>
          <w:trHeight w:val="7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контрольных нормативов Федерации по спортивной аэробике на лучшее выполнение нормативов (дистанционно)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Л.А.</w:t>
            </w:r>
          </w:p>
        </w:tc>
      </w:tr>
      <w:tr w:rsidR="005A7D92" w:rsidRPr="00B30DF5" w:rsidTr="006E7908">
        <w:trPr>
          <w:trHeight w:val="7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ДДТ «Радуга талантов» по Абсолютно реальному бою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7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рукопашному бою, УР,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Ижевск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7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A6119D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Межрегиональные соревнования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РТ, 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7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Школьной баскетбольной лиге «КЭ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БАСКЕТ»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ноябрь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педагоги дополнительного образования по баскетболу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5A7D92" w:rsidRPr="00B30DF5" w:rsidTr="006E7908">
        <w:trPr>
          <w:trHeight w:val="7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79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Чемпионате и Первенстве </w:t>
            </w:r>
          </w:p>
          <w:p w:rsidR="005A7D92" w:rsidRDefault="00863D79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r w:rsidR="005A7D92">
              <w:rPr>
                <w:rFonts w:ascii="Times New Roman" w:hAnsi="Times New Roman" w:cs="Times New Roman"/>
                <w:sz w:val="24"/>
                <w:szCs w:val="24"/>
              </w:rPr>
              <w:t xml:space="preserve"> по спортивной аэробике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 ноября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педагог дополнительного образования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Л.А.</w:t>
            </w:r>
          </w:p>
        </w:tc>
      </w:tr>
      <w:tr w:rsidR="005A7D92" w:rsidRPr="00B30DF5" w:rsidTr="006E7908">
        <w:trPr>
          <w:trHeight w:val="7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Межрегиональные соревнования по спортивной аэробике «Кубок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педагог дополнительного образования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Л.А.</w:t>
            </w:r>
          </w:p>
        </w:tc>
      </w:tr>
      <w:tr w:rsidR="005A7D92" w:rsidRPr="00B30DF5" w:rsidTr="006E7908">
        <w:trPr>
          <w:trHeight w:val="7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турнир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УР г. Балезино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76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АРБ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(РТ, г. Набережные Челны)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79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 по Абсолютно реальному бою (Россия, </w:t>
            </w:r>
            <w:proofErr w:type="gramEnd"/>
          </w:p>
          <w:p w:rsidR="005A7D92" w:rsidRPr="00B30DF5" w:rsidRDefault="00863D79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7D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5A7D92">
              <w:rPr>
                <w:rFonts w:ascii="Times New Roman" w:hAnsi="Times New Roman" w:cs="Times New Roman"/>
                <w:sz w:val="24"/>
                <w:szCs w:val="24"/>
              </w:rPr>
              <w:t>ольятти)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по рукопашному бою Кубок оружейников, УР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Ижевск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по ММА среди детей, (РТ г. Набережные Челны)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2023 г.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Абсолютно реальному бою, РТ г. Казань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турнир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АРБ</w:t>
            </w:r>
            <w:proofErr w:type="gramEnd"/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памяти В.Ф. </w:t>
            </w:r>
            <w:proofErr w:type="spellStart"/>
            <w:r w:rsidR="00863D79">
              <w:rPr>
                <w:rFonts w:ascii="Times New Roman" w:hAnsi="Times New Roman" w:cs="Times New Roman"/>
                <w:sz w:val="24"/>
                <w:szCs w:val="24"/>
              </w:rPr>
              <w:t>Маргело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РТ 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</w:t>
            </w:r>
          </w:p>
        </w:tc>
      </w:tr>
      <w:tr w:rsidR="005A7D92" w:rsidRPr="00B30DF5" w:rsidTr="006E7908">
        <w:trPr>
          <w:trHeight w:val="65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турнир по рукопашному бою,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Агрыз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г.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Кубок России по Универсальному бою раздел абсолютно реальный бой, Республика Башкортостан,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декабря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79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5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Открытом турнире по спортивной аэробике «Зимние краски»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Казань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Куратор ФСН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педагог дополнительного образования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Л.А.</w:t>
            </w:r>
          </w:p>
        </w:tc>
      </w:tr>
      <w:tr w:rsidR="005A7D92" w:rsidRPr="00B30DF5" w:rsidTr="00373502">
        <w:trPr>
          <w:trHeight w:val="342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 ЯНВАРЬ-МАЙ</w:t>
            </w:r>
          </w:p>
        </w:tc>
      </w:tr>
      <w:tr w:rsidR="005A7D92" w:rsidRPr="00B30DF5" w:rsidTr="006E7908">
        <w:trPr>
          <w:trHeight w:val="6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рождественском турнире по боксу на призы Деда Мороза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Ижевск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Куратор ФСН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боксу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Насыров В.Э.</w:t>
            </w:r>
          </w:p>
        </w:tc>
      </w:tr>
      <w:tr w:rsidR="005A7D92" w:rsidRPr="00B30DF5" w:rsidTr="006E7908">
        <w:trPr>
          <w:trHeight w:val="6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Татарстана по Армейскому Рукопашному Бою (РТ,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судейский семинар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(РТ, г. Агрыз)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Школьной волейбольной лиге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863D79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февраль 2024</w:t>
            </w:r>
            <w:r w:rsidR="005A7D9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ФСН 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педагоги дополнительного образования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волейболу 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Л.Ш.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5A7D92" w:rsidRPr="00B30DF5" w:rsidTr="006E7908">
        <w:trPr>
          <w:trHeight w:val="6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федерации по абсолютно реальному бою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откинск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  <w:r w:rsidR="008E0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турнир по абсолютно реальному бою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(РТ, г. Набережные Челны)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среди детей по абсолютно реальному бою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(Россия,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63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турнир по Армейскому рукопашному бою (РТ, г. Набережные Челны)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50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2E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турнире по спортивной аэробике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2E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евраль 2024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2E6">
              <w:rPr>
                <w:rFonts w:ascii="Times New Roman" w:hAnsi="Times New Roman" w:cs="Times New Roman"/>
                <w:sz w:val="24"/>
                <w:szCs w:val="24"/>
              </w:rPr>
              <w:t>Куратор ФСН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Pr="001A12E6">
              <w:rPr>
                <w:rFonts w:ascii="Times New Roman" w:hAnsi="Times New Roman" w:cs="Times New Roman"/>
                <w:sz w:val="24"/>
                <w:szCs w:val="24"/>
              </w:rPr>
              <w:t>по спортивной аэробике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Л.А.</w:t>
            </w:r>
          </w:p>
        </w:tc>
      </w:tr>
      <w:tr w:rsidR="005A7D92" w:rsidRPr="00B30DF5" w:rsidTr="006E7908">
        <w:trPr>
          <w:trHeight w:val="50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по Абсолютно реальному бою ДДТ «Радуга талантов» среди новичков (РТ,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грыз)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50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A6119D" w:rsidRDefault="005A7D92" w:rsidP="005A7D9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A6119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</w:t>
            </w:r>
            <w:r w:rsidRPr="00A6119D">
              <w:rPr>
                <w:rFonts w:ascii="Times New Roman" w:hAnsi="Times New Roman" w:cs="Times New Roman"/>
                <w:sz w:val="24"/>
                <w:szCs w:val="24"/>
              </w:rPr>
              <w:t xml:space="preserve"> «Сердце отдаю 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март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2E6">
              <w:rPr>
                <w:rFonts w:ascii="Times New Roman" w:hAnsi="Times New Roman" w:cs="Times New Roman"/>
                <w:sz w:val="24"/>
                <w:szCs w:val="24"/>
              </w:rPr>
              <w:t>Куратор ФСН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D92" w:rsidRPr="001A12E6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5A7D92" w:rsidRPr="00B30DF5" w:rsidTr="006E7908">
        <w:trPr>
          <w:trHeight w:val="50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Всероссийский турнир, посвященный памяти В. Лосевой 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(Россия,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. Сочи)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марта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Куратор ФСН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50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Открытый Республиканский турнир: Юный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рукопашник</w:t>
            </w:r>
            <w:proofErr w:type="spellEnd"/>
          </w:p>
          <w:p w:rsidR="005A7D92" w:rsidRDefault="005A7D92" w:rsidP="005A7D9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(РТ, г. Казань)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2024 г.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Куратор ФСН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50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Всероссийские соревнования по рукопашному бою (Россия,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. Челябинск)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Куратор ФСН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50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Чемпионат и Первенство Татарстана </w:t>
            </w:r>
            <w:proofErr w:type="gramStart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АРБ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(РТ, г. Нижнекамск)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Куратор ФСН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52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 ДДТ по спортивной акробатике и спортивной аэробике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 2024 г.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Куратор ФСН, педагоги по спортивной акробатике и спортивной аэробике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Л.А.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Е.П.</w:t>
            </w:r>
          </w:p>
        </w:tc>
      </w:tr>
      <w:tr w:rsidR="005A7D92" w:rsidRPr="00B30DF5" w:rsidTr="006E7908">
        <w:trPr>
          <w:trHeight w:val="52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«Битва под Москвой»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(Россия,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Москва)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52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среди детей по ММА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(РТ, г. Набережные Челны)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52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и Чемпионат Кировской области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АРБ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(Кировская область,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Вятские Поляны)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rPr>
          <w:trHeight w:val="52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Татарстана, посвященный дню Победы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Личное первенство ДДТ «Радуга талантов» по боксу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среди юношей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по боксу Насыров В.Э.</w:t>
            </w:r>
          </w:p>
        </w:tc>
      </w:tr>
      <w:tr w:rsidR="005A7D92" w:rsidRPr="00B30DF5" w:rsidTr="006E7908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по Абсолютно реальному бою, посвященный Дню победы (РТ,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грыз)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турнир Память Победы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Балезино)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Евразии среди детей в рамках 5 евразийских игр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(Республика Башкирия,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Уфа)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</w:t>
            </w:r>
          </w:p>
        </w:tc>
      </w:tr>
      <w:tr w:rsidR="005A7D92" w:rsidRPr="00B30DF5" w:rsidTr="006E7908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Мира-2024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(Россия, Казахстан,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Белоруссия)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Р.А..</w:t>
            </w:r>
          </w:p>
        </w:tc>
      </w:tr>
      <w:tr w:rsidR="005A7D92" w:rsidRPr="00B30DF5" w:rsidTr="006E7908">
        <w:trPr>
          <w:trHeight w:val="50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Открытом Республиканском турнире «Майская грация»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Куратор ФСН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педагог по спортивной аэробике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Л.А.</w:t>
            </w:r>
          </w:p>
        </w:tc>
      </w:tr>
      <w:tr w:rsidR="005A7D92" w:rsidRPr="00B30DF5" w:rsidTr="006E7908">
        <w:trPr>
          <w:trHeight w:val="50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по рукопашному бою (Россия)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2024 г.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Куратор ФСН</w:t>
            </w:r>
          </w:p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Р.А..</w:t>
            </w:r>
          </w:p>
        </w:tc>
      </w:tr>
      <w:tr w:rsidR="005A7D92" w:rsidRPr="00B30DF5" w:rsidTr="006E7908">
        <w:trPr>
          <w:trHeight w:val="50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турнир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Пограничника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ФСН </w:t>
            </w:r>
          </w:p>
          <w:p w:rsidR="005A7D92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рукопашному бою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Майоров Р.А..</w:t>
            </w:r>
          </w:p>
        </w:tc>
      </w:tr>
      <w:tr w:rsidR="005A7D92" w:rsidRPr="00B30DF5" w:rsidTr="00373502"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92" w:rsidRPr="00B30DF5" w:rsidRDefault="005A7D92" w:rsidP="005A7D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b/>
                <w:sz w:val="24"/>
                <w:szCs w:val="24"/>
              </w:rPr>
              <w:t>Летние каникулы ИЮНЬ-АВГУСТ</w:t>
            </w:r>
          </w:p>
        </w:tc>
      </w:tr>
      <w:tr w:rsidR="005A7D92" w:rsidRPr="00B30DF5" w:rsidTr="006E7908">
        <w:trPr>
          <w:trHeight w:val="39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 и мастер классов по ФСН для привлечения детей в кружки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  <w:r w:rsidR="00F93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9366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ФСН</w:t>
            </w:r>
          </w:p>
        </w:tc>
      </w:tr>
      <w:tr w:rsidR="005A7D92" w:rsidRPr="00B30DF5" w:rsidTr="006E7908">
        <w:trPr>
          <w:trHeight w:val="39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ФСН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2024</w:t>
            </w: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92" w:rsidRPr="00B30DF5" w:rsidRDefault="005A7D92" w:rsidP="005A7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B30DF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30DF5">
              <w:rPr>
                <w:rFonts w:ascii="Times New Roman" w:hAnsi="Times New Roman" w:cs="Times New Roman"/>
                <w:sz w:val="24"/>
                <w:szCs w:val="24"/>
              </w:rPr>
              <w:t xml:space="preserve"> по ФСН</w:t>
            </w:r>
          </w:p>
        </w:tc>
      </w:tr>
    </w:tbl>
    <w:p w:rsidR="00217978" w:rsidRPr="008306BA" w:rsidRDefault="00217978" w:rsidP="000454CB">
      <w:pPr>
        <w:tabs>
          <w:tab w:val="left" w:pos="67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54CB" w:rsidRPr="00373502" w:rsidRDefault="000454CB" w:rsidP="000454CB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502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0454CB" w:rsidRPr="00373502" w:rsidRDefault="00376FDD" w:rsidP="000454CB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3502">
        <w:rPr>
          <w:rFonts w:ascii="Times New Roman" w:hAnsi="Times New Roman" w:cs="Times New Roman"/>
          <w:sz w:val="24"/>
          <w:szCs w:val="24"/>
        </w:rPr>
        <w:t>организационно-массовых мероприятий</w:t>
      </w:r>
      <w:r w:rsidR="000454CB" w:rsidRPr="00373502">
        <w:rPr>
          <w:rFonts w:ascii="Times New Roman" w:hAnsi="Times New Roman" w:cs="Times New Roman"/>
          <w:sz w:val="24"/>
          <w:szCs w:val="24"/>
        </w:rPr>
        <w:t xml:space="preserve"> турист</w:t>
      </w:r>
      <w:r w:rsidR="00B924D1" w:rsidRPr="00373502">
        <w:rPr>
          <w:rFonts w:ascii="Times New Roman" w:hAnsi="Times New Roman" w:cs="Times New Roman"/>
          <w:sz w:val="24"/>
          <w:szCs w:val="24"/>
        </w:rPr>
        <w:t>с</w:t>
      </w:r>
      <w:r w:rsidR="00B346FA" w:rsidRPr="00373502">
        <w:rPr>
          <w:rFonts w:ascii="Times New Roman" w:hAnsi="Times New Roman" w:cs="Times New Roman"/>
          <w:sz w:val="24"/>
          <w:szCs w:val="24"/>
        </w:rPr>
        <w:t>ко-краеведческой направленности</w:t>
      </w:r>
      <w:r w:rsidR="009A1EBA" w:rsidRPr="00373502">
        <w:rPr>
          <w:rFonts w:ascii="Times New Roman" w:hAnsi="Times New Roman" w:cs="Times New Roman"/>
          <w:sz w:val="24"/>
          <w:szCs w:val="24"/>
        </w:rPr>
        <w:t xml:space="preserve"> (ТКН)</w:t>
      </w:r>
    </w:p>
    <w:p w:rsidR="000454CB" w:rsidRPr="00373502" w:rsidRDefault="00376FDD" w:rsidP="00376FDD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3502">
        <w:rPr>
          <w:rFonts w:ascii="Times New Roman" w:hAnsi="Times New Roman" w:cs="Times New Roman"/>
          <w:sz w:val="24"/>
          <w:szCs w:val="24"/>
        </w:rPr>
        <w:t xml:space="preserve">по МБУ ДО ДДТ «Радуга талантов» </w:t>
      </w:r>
      <w:r w:rsidR="00D0595D" w:rsidRPr="00373502">
        <w:rPr>
          <w:rFonts w:ascii="Times New Roman" w:hAnsi="Times New Roman" w:cs="Times New Roman"/>
          <w:sz w:val="24"/>
          <w:szCs w:val="24"/>
        </w:rPr>
        <w:t xml:space="preserve"> на 2023-2024</w:t>
      </w:r>
      <w:r w:rsidRPr="00373502">
        <w:rPr>
          <w:rFonts w:ascii="Times New Roman" w:hAnsi="Times New Roman" w:cs="Times New Roman"/>
          <w:sz w:val="24"/>
          <w:szCs w:val="24"/>
        </w:rPr>
        <w:t>учебный год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"/>
        <w:gridCol w:w="4941"/>
        <w:gridCol w:w="1843"/>
        <w:gridCol w:w="2580"/>
      </w:tblGrid>
      <w:tr w:rsidR="00373502" w:rsidRPr="00373502" w:rsidTr="006E79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73502" w:rsidRPr="00373502" w:rsidTr="00B84433"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EA48F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ОКТЯБРЬ-ДЕКАБРЬ</w:t>
            </w:r>
          </w:p>
        </w:tc>
      </w:tr>
      <w:tr w:rsidR="00373502" w:rsidRPr="00373502" w:rsidTr="006E79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фестиваль народов Республики Татарстан «Мы вместе!» (мероприятия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противодействию идеологии терроризма среди учащихся)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туристско-краеведческому направлению </w:t>
            </w:r>
          </w:p>
        </w:tc>
      </w:tr>
      <w:tr w:rsidR="00373502" w:rsidRPr="00373502" w:rsidTr="006E79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Олимпиада научно-исследовательских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и студентов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«Профилактика наркомании и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наркопреступности</w:t>
            </w:r>
            <w:proofErr w:type="spell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73502" w:rsidRPr="00373502" w:rsidRDefault="008D0227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туристско-краеведческому направлению</w:t>
            </w:r>
          </w:p>
        </w:tc>
      </w:tr>
      <w:tr w:rsidR="00373502" w:rsidRPr="00373502" w:rsidTr="006E79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«Память сердца», посвященной памяти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Союза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музею Закирова Э.М.</w:t>
            </w:r>
          </w:p>
        </w:tc>
      </w:tr>
      <w:tr w:rsidR="00373502" w:rsidRPr="00373502" w:rsidTr="006E79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VI Республиканский творческий конкурс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«Солдатами не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рождаются»</w:t>
            </w:r>
          </w:p>
        </w:tc>
        <w:tc>
          <w:tcPr>
            <w:tcW w:w="1843" w:type="dxa"/>
          </w:tcPr>
          <w:p w:rsidR="00373502" w:rsidRPr="00373502" w:rsidRDefault="008D0227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краеведению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Юзыкаева Л.З.</w:t>
            </w:r>
          </w:p>
        </w:tc>
      </w:tr>
      <w:tr w:rsidR="00373502" w:rsidRPr="00373502" w:rsidTr="006E79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исследовательских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страны»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музею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Э.М., </w:t>
            </w:r>
            <w:proofErr w:type="spell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373502" w:rsidRPr="00373502" w:rsidTr="006E79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Заочный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видеопроектов</w:t>
            </w:r>
            <w:proofErr w:type="spell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экскурсионных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маршрутов «Ожерелье Татарстана» 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373502" w:rsidRPr="00373502" w:rsidTr="006E79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1" w:type="dxa"/>
          </w:tcPr>
          <w:p w:rsidR="008D0227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видеоэкскурсий</w:t>
            </w:r>
            <w:proofErr w:type="spellEnd"/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помню,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горжусь»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proofErr w:type="spell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музею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А.Б., по краеведению Юзыкаева Л.З.</w:t>
            </w:r>
          </w:p>
        </w:tc>
      </w:tr>
      <w:tr w:rsidR="00373502" w:rsidRPr="00373502" w:rsidTr="006E79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XII Республиканская конференция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исследовательских краеведческих работ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«Жить,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помня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корнях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своих…»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proofErr w:type="spell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туризму Салихова А.К., педагог по музею Закирова Э.М., педагог по краеведению Гаврилова Е.И. </w:t>
            </w:r>
          </w:p>
        </w:tc>
      </w:tr>
      <w:tr w:rsidR="00373502" w:rsidRPr="00373502" w:rsidTr="006E790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41" w:type="dxa"/>
          </w:tcPr>
          <w:p w:rsidR="00373502" w:rsidRPr="00373502" w:rsidRDefault="00373502" w:rsidP="008D02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V Республиканская научно-практическая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конференция школьников имени Героя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оветского Союза </w:t>
            </w:r>
            <w:proofErr w:type="spell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Газинура</w:t>
            </w:r>
            <w:proofErr w:type="spellEnd"/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  <w:proofErr w:type="spellEnd"/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proofErr w:type="spell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краеведению Юзыкаева Л.З., педагог ДО по музею Коробейникова Ю.В. </w:t>
            </w:r>
          </w:p>
        </w:tc>
      </w:tr>
      <w:tr w:rsidR="00373502" w:rsidRPr="00373502" w:rsidTr="00B84433">
        <w:trPr>
          <w:trHeight w:val="335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8D022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 ЯНВАРЬ-МАЙ</w:t>
            </w:r>
          </w:p>
        </w:tc>
      </w:tr>
      <w:tr w:rsidR="00373502" w:rsidRPr="00373502" w:rsidTr="006E7908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«Готовим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рюкзаки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поход»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туристско-краеведческому направлению</w:t>
            </w:r>
          </w:p>
        </w:tc>
      </w:tr>
      <w:tr w:rsidR="00373502" w:rsidRPr="00373502" w:rsidTr="006E7908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Открытая научно-исследовательская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учащихся имени </w:t>
            </w:r>
            <w:proofErr w:type="spell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туристско-краеведческому направлению</w:t>
            </w:r>
          </w:p>
        </w:tc>
      </w:tr>
      <w:tr w:rsidR="00373502" w:rsidRPr="00373502" w:rsidTr="006E7908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«МИРАС 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объекты культурного наследия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глазами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музею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Закирова Э.М.</w:t>
            </w:r>
          </w:p>
        </w:tc>
      </w:tr>
      <w:tr w:rsidR="00373502" w:rsidRPr="00373502" w:rsidTr="006E7908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История»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музею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Закирова Э.М.</w:t>
            </w:r>
          </w:p>
        </w:tc>
      </w:tr>
      <w:tr w:rsidR="00373502" w:rsidRPr="00373502" w:rsidTr="006E7908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видеороликов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профессий»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туристско-краеведческому направлению</w:t>
            </w:r>
          </w:p>
        </w:tc>
      </w:tr>
      <w:tr w:rsidR="00373502" w:rsidRPr="00373502" w:rsidTr="006E7908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«Виртуальный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гид»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туристско-краеведческому направлению</w:t>
            </w:r>
          </w:p>
        </w:tc>
      </w:tr>
      <w:tr w:rsidR="00373502" w:rsidRPr="00373502" w:rsidTr="006E7908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«Хроники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Победы»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музею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Закирова Э.М.</w:t>
            </w:r>
          </w:p>
        </w:tc>
      </w:tr>
      <w:tr w:rsidR="00373502" w:rsidRPr="00373502" w:rsidTr="00B84433">
        <w:trPr>
          <w:trHeight w:val="345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EA48F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Музейное дело</w:t>
            </w:r>
          </w:p>
        </w:tc>
      </w:tr>
      <w:tr w:rsidR="00373502" w:rsidRPr="00373502" w:rsidTr="006E790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паспортизация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proofErr w:type="gramEnd"/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музеев</w:t>
            </w:r>
          </w:p>
        </w:tc>
        <w:tc>
          <w:tcPr>
            <w:tcW w:w="1843" w:type="dxa"/>
          </w:tcPr>
          <w:p w:rsidR="00373502" w:rsidRPr="00373502" w:rsidRDefault="008D0227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музею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Г.Ф., Коробейникова Ю.В. </w:t>
            </w:r>
          </w:p>
        </w:tc>
      </w:tr>
      <w:tr w:rsidR="00373502" w:rsidRPr="00373502" w:rsidTr="006E790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присвоение</w:t>
            </w:r>
          </w:p>
          <w:p w:rsidR="00373502" w:rsidRPr="00373502" w:rsidRDefault="008D0227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«Школьный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музей»</w:t>
            </w:r>
          </w:p>
        </w:tc>
        <w:tc>
          <w:tcPr>
            <w:tcW w:w="1843" w:type="dxa"/>
          </w:tcPr>
          <w:p w:rsidR="00373502" w:rsidRPr="00373502" w:rsidRDefault="008D0227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музею Коробейникова Ю.В. </w:t>
            </w:r>
          </w:p>
        </w:tc>
      </w:tr>
      <w:tr w:rsidR="00373502" w:rsidRPr="00373502" w:rsidTr="006E790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школьных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музеев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1843" w:type="dxa"/>
          </w:tcPr>
          <w:p w:rsidR="00373502" w:rsidRPr="00373502" w:rsidRDefault="008D0227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музею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Закирова Э.М.</w:t>
            </w:r>
          </w:p>
        </w:tc>
      </w:tr>
      <w:tr w:rsidR="00373502" w:rsidRPr="00373502" w:rsidTr="006E790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1" w:type="dxa"/>
          </w:tcPr>
          <w:p w:rsidR="00373502" w:rsidRPr="00373502" w:rsidRDefault="00324CF8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раеведческих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краеведению </w:t>
            </w:r>
          </w:p>
        </w:tc>
      </w:tr>
      <w:tr w:rsidR="00373502" w:rsidRPr="00373502" w:rsidTr="006E790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 рамках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«Герои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Отечества»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«Лучший музей (музейная экспозиция),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увековечению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</w:p>
          <w:p w:rsidR="00373502" w:rsidRPr="00373502" w:rsidRDefault="008D0227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ащитников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373502" w:rsidRPr="00373502" w:rsidRDefault="008D0227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бщеобразовательных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организаций Республики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январь-август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музею 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</w:tr>
      <w:tr w:rsidR="00373502" w:rsidRPr="00373502" w:rsidTr="006E790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фестиваля музейных экспозиций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«Без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срока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давности»</w:t>
            </w:r>
          </w:p>
        </w:tc>
        <w:tc>
          <w:tcPr>
            <w:tcW w:w="1843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="008D02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музею </w:t>
            </w:r>
          </w:p>
        </w:tc>
      </w:tr>
      <w:tr w:rsidR="00373502" w:rsidRPr="00373502" w:rsidTr="006E790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1" w:type="dxa"/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«Марш</w:t>
            </w:r>
            <w:r w:rsidR="008D0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памяти»</w:t>
            </w:r>
          </w:p>
        </w:tc>
        <w:tc>
          <w:tcPr>
            <w:tcW w:w="1843" w:type="dxa"/>
          </w:tcPr>
          <w:p w:rsidR="00373502" w:rsidRPr="00373502" w:rsidRDefault="008D0227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73502" w:rsidRPr="00373502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Куратор ТКН</w:t>
            </w:r>
          </w:p>
          <w:p w:rsidR="00373502" w:rsidRPr="00373502" w:rsidRDefault="00373502" w:rsidP="003735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73502">
              <w:rPr>
                <w:rFonts w:ascii="Times New Roman" w:hAnsi="Times New Roman" w:cs="Times New Roman"/>
                <w:sz w:val="24"/>
                <w:szCs w:val="24"/>
              </w:rPr>
              <w:t xml:space="preserve"> по краеведению </w:t>
            </w:r>
          </w:p>
        </w:tc>
      </w:tr>
    </w:tbl>
    <w:p w:rsidR="00470990" w:rsidRDefault="00470990" w:rsidP="000454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0990" w:rsidRPr="00562CBA" w:rsidRDefault="00470990" w:rsidP="000454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4CFE" w:rsidRPr="000E16E5" w:rsidRDefault="00AD4CFE" w:rsidP="00AD4CFE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6E5"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</w:t>
      </w:r>
    </w:p>
    <w:p w:rsidR="00AD4CFE" w:rsidRPr="000E16E5" w:rsidRDefault="00470990" w:rsidP="00AD4CFE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16E5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организационно-массовых мероприятий </w:t>
      </w:r>
      <w:r w:rsidR="00520D4D" w:rsidRPr="000E16E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D4CFE" w:rsidRPr="000E16E5">
        <w:rPr>
          <w:rFonts w:ascii="Times New Roman" w:eastAsia="Times New Roman" w:hAnsi="Times New Roman" w:cs="Times New Roman"/>
          <w:sz w:val="24"/>
          <w:szCs w:val="24"/>
        </w:rPr>
        <w:t>стественнонаучной направленности (ЕНН)</w:t>
      </w:r>
    </w:p>
    <w:p w:rsidR="00AD4CFE" w:rsidRPr="000E16E5" w:rsidRDefault="00AD4CFE" w:rsidP="00470990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16E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70990" w:rsidRPr="000E16E5">
        <w:rPr>
          <w:rFonts w:ascii="Times New Roman" w:eastAsia="Times New Roman" w:hAnsi="Times New Roman" w:cs="Times New Roman"/>
          <w:sz w:val="24"/>
          <w:szCs w:val="24"/>
        </w:rPr>
        <w:t xml:space="preserve"> МБУ ДО ДДТ «Радуга талантов» </w:t>
      </w:r>
      <w:r w:rsidR="00D0595D">
        <w:rPr>
          <w:rFonts w:ascii="Times New Roman" w:eastAsia="Times New Roman" w:hAnsi="Times New Roman" w:cs="Times New Roman"/>
          <w:sz w:val="24"/>
          <w:szCs w:val="24"/>
        </w:rPr>
        <w:t>на 2023-2024</w:t>
      </w:r>
      <w:r w:rsidRPr="000E16E5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962"/>
        <w:gridCol w:w="1843"/>
        <w:gridCol w:w="2835"/>
      </w:tblGrid>
      <w:tr w:rsidR="001B32F0" w:rsidRPr="00B40BE5" w:rsidTr="006E79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B40BE5" w:rsidRDefault="001B32F0" w:rsidP="000B3D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B40BE5" w:rsidRDefault="001B32F0" w:rsidP="000B3D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B40BE5" w:rsidRDefault="001B32F0" w:rsidP="000B3D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B40BE5" w:rsidRDefault="001B32F0" w:rsidP="000B3D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B32F0" w:rsidRPr="00B40BE5" w:rsidTr="008D0227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B40BE5" w:rsidRDefault="001B32F0" w:rsidP="000B3D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полугодие ОКТЯБРЬ-ДЕКАБРЬ</w:t>
            </w:r>
          </w:p>
        </w:tc>
      </w:tr>
      <w:tr w:rsidR="001B32F0" w:rsidRPr="00B40BE5" w:rsidTr="006E7908">
        <w:trPr>
          <w:trHeight w:val="10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этапе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Всероссийского (международного) фестиваля </w:t>
            </w: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</w:t>
            </w:r>
            <w:proofErr w:type="spellStart"/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B40BE5">
              <w:rPr>
                <w:rFonts w:ascii="Times New Roman" w:hAnsi="Times New Roman" w:cs="Times New Roman"/>
                <w:sz w:val="24"/>
                <w:szCs w:val="24"/>
              </w:rPr>
              <w:t xml:space="preserve"> – молодых защитников природы»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 2023</w:t>
            </w:r>
          </w:p>
          <w:p w:rsidR="001B32F0" w:rsidRPr="00B40BE5" w:rsidRDefault="001B32F0" w:rsidP="000B3D6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РЦВР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ЕНН, педагоги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32F0" w:rsidRPr="00B40BE5" w:rsidRDefault="001B32F0" w:rsidP="000B3D6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2F0" w:rsidRPr="00B40BE5" w:rsidTr="006E79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0" w:lineRule="auto"/>
              <w:ind w:left="110" w:righ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конкурсе рисунка школьников3-11классов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«Животный мир глазами детей. </w:t>
            </w:r>
            <w:proofErr w:type="spell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Haliotis</w:t>
            </w:r>
            <w:proofErr w:type="spell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 2023-январь  2024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ЕНН, педагоги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Е.Г., Николаева С.В.</w:t>
            </w:r>
          </w:p>
        </w:tc>
      </w:tr>
      <w:tr w:rsidR="001B32F0" w:rsidRPr="00B40BE5" w:rsidTr="006E79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долгосрочном природоохранном орнитологическом проекте «Феникс»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2023-апрель  2024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РЦВР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ЕНН,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2F0" w:rsidRPr="00B40BE5" w:rsidTr="006E790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0" w:lineRule="auto"/>
              <w:ind w:left="110" w:right="5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XI Республиканский конкурс экологической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защитой</w:t>
            </w:r>
            <w:r w:rsidR="00863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0" w:lineRule="auto"/>
              <w:ind w:left="113" w:right="96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2023-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ЕНН,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2F0" w:rsidRPr="00B40BE5" w:rsidTr="006E7908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республиканской эколого-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акции-конкурсе «Эко-Елка-2023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декабрь 2023-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январь 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Куратор ЕНН, педагог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</w:t>
            </w:r>
            <w:proofErr w:type="gram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С.В.</w:t>
            </w:r>
          </w:p>
        </w:tc>
      </w:tr>
      <w:tr w:rsidR="001B32F0" w:rsidRPr="00B40BE5" w:rsidTr="006E7908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0" w:lineRule="auto"/>
              <w:ind w:left="35" w:right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EA48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Республиканском  конкурсе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фоторабот «Любимая профессия»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6" w:lineRule="exact"/>
              <w:ind w:left="123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13.12.2023-31.01.2024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ЕНН, педагоги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B32F0" w:rsidRPr="00B40BE5" w:rsidTr="006E7908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0" w:lineRule="auto"/>
              <w:ind w:left="35" w:right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 конкурса «Задачи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Колумба» среди учащихся групп дополнительного образования ЕНН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6" w:lineRule="exact"/>
              <w:ind w:left="123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ЕНН, педагоги  ДО ЕНН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2F0" w:rsidRPr="00B40BE5" w:rsidTr="006E7908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0" w:lineRule="auto"/>
              <w:ind w:righ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разработок воспитательных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 –30.11.2023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ЕНН, педагоги  ДО ЕНН</w:t>
            </w:r>
          </w:p>
        </w:tc>
      </w:tr>
      <w:tr w:rsidR="001B32F0" w:rsidRPr="00B40BE5" w:rsidTr="006E7908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0" w:lineRule="auto"/>
              <w:ind w:righ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рисунков «Нацпроект «Экология»- детский  взгляд»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Сентябрь-декабрь 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ЕНН, педагог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 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Николаева С.В.</w:t>
            </w:r>
          </w:p>
        </w:tc>
      </w:tr>
      <w:tr w:rsidR="001B32F0" w:rsidRPr="00B40BE5" w:rsidTr="008D0227">
        <w:trPr>
          <w:trHeight w:val="6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B40BE5" w:rsidRDefault="001B32F0" w:rsidP="000B3D6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полугодие ЯНВАРЬ-МАЙ</w:t>
            </w:r>
          </w:p>
        </w:tc>
      </w:tr>
      <w:tr w:rsidR="001B32F0" w:rsidRPr="00B40BE5" w:rsidTr="006E7908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Республиканском  </w:t>
            </w:r>
            <w:proofErr w:type="spell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экопросветительском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конкурсе рисованной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Эко-комикс</w:t>
            </w:r>
            <w:proofErr w:type="spell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ЕНН, педагоги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Е.Г.,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B32F0" w:rsidRPr="00B40BE5" w:rsidTr="006E7908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III Открытой  республиканской  конференции-конкурсе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 ЭКО»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r w:rsidR="00EA48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ЕНН,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2F0" w:rsidRPr="00B40BE5" w:rsidTr="006E7908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35" w:righ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тие в Республиканском  практическом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семинаре</w:t>
            </w:r>
            <w:r w:rsidR="00863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Наставническая позиция педагога и инновационные педагогические технологии при работе с детьми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ЕНН,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2F0" w:rsidRPr="00B40BE5" w:rsidTr="006E7908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дистанционный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«Тропинками родного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края»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8676C4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</w:t>
            </w:r>
            <w:r w:rsidR="001B32F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B32F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ЕНН,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32F0" w:rsidRPr="00B40BE5" w:rsidRDefault="001B32F0" w:rsidP="000B3D6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2F0" w:rsidRPr="00B40BE5" w:rsidTr="006E7908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righ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EA48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Республиканском  конкурсе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фоторабот «Любимая профессия»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08.04.24-31.05.2024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ЕНН,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B32F0" w:rsidRPr="00B40BE5" w:rsidTr="008D0227">
        <w:trPr>
          <w:trHeight w:val="64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B40BE5" w:rsidRDefault="001B32F0" w:rsidP="000B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b/>
                <w:sz w:val="24"/>
                <w:szCs w:val="24"/>
              </w:rPr>
              <w:t>Летние каникулы ИЮНЬ-АВГУСТ</w:t>
            </w:r>
          </w:p>
        </w:tc>
      </w:tr>
      <w:tr w:rsidR="001B32F0" w:rsidRPr="00B40BE5" w:rsidTr="006E7908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открытых занятий и мастер-</w:t>
            </w: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классов для привлечения детей в кружковую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  <w:p w:rsidR="001B32F0" w:rsidRPr="00B40BE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по 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B40BE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Куратор 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педагоги ДО ЕНН</w:t>
            </w:r>
          </w:p>
        </w:tc>
      </w:tr>
      <w:tr w:rsidR="001B32F0" w:rsidRPr="00B40BE5" w:rsidTr="006E7908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Проведение занятий и мероприятий для учащихся ЕНН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  <w:p w:rsidR="001B32F0" w:rsidRPr="00B40BE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по 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B40BE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Куратор 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B40BE5">
              <w:rPr>
                <w:rFonts w:ascii="Times New Roman" w:hAnsi="Times New Roman" w:cs="Times New Roman"/>
                <w:sz w:val="24"/>
                <w:szCs w:val="24"/>
              </w:rPr>
              <w:t>едагоги ДО ЕНН</w:t>
            </w:r>
          </w:p>
        </w:tc>
      </w:tr>
    </w:tbl>
    <w:p w:rsidR="008A6CD7" w:rsidRDefault="008A6CD7" w:rsidP="00566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0227" w:rsidRPr="00562CBA" w:rsidRDefault="008D0227" w:rsidP="005662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62BF" w:rsidRPr="00FA2181" w:rsidRDefault="005662BF" w:rsidP="005662BF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181"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</w:t>
      </w:r>
    </w:p>
    <w:p w:rsidR="005662BF" w:rsidRPr="00FA2181" w:rsidRDefault="003E3A0C" w:rsidP="005662BF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2181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организационно-массовых мероприятий </w:t>
      </w:r>
      <w:r w:rsidR="00F132D1" w:rsidRPr="00FA2181">
        <w:rPr>
          <w:rFonts w:ascii="Times New Roman" w:eastAsia="Times New Roman" w:hAnsi="Times New Roman" w:cs="Times New Roman"/>
          <w:sz w:val="24"/>
          <w:szCs w:val="24"/>
        </w:rPr>
        <w:t>социально-гуманитарной направленности (СГ</w:t>
      </w:r>
      <w:r w:rsidR="00AB2806" w:rsidRPr="00FA218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5662BF" w:rsidRPr="00FA218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00AAD" w:rsidRPr="00FA2181" w:rsidRDefault="005662BF" w:rsidP="00B601C9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2181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E3A0C" w:rsidRPr="00FA2181">
        <w:rPr>
          <w:rFonts w:ascii="Times New Roman" w:eastAsia="Times New Roman" w:hAnsi="Times New Roman" w:cs="Times New Roman"/>
          <w:sz w:val="24"/>
          <w:szCs w:val="24"/>
        </w:rPr>
        <w:t xml:space="preserve"> МБУ ДО ДДТ «Радуга талантов» </w:t>
      </w:r>
      <w:r w:rsidR="00793DD7">
        <w:rPr>
          <w:rFonts w:ascii="Times New Roman" w:eastAsia="Times New Roman" w:hAnsi="Times New Roman" w:cs="Times New Roman"/>
          <w:sz w:val="24"/>
          <w:szCs w:val="24"/>
        </w:rPr>
        <w:t xml:space="preserve"> на 2023-2024</w:t>
      </w:r>
      <w:r w:rsidRPr="00FA2181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"/>
        <w:gridCol w:w="66"/>
        <w:gridCol w:w="5104"/>
        <w:gridCol w:w="1843"/>
        <w:gridCol w:w="2976"/>
      </w:tblGrid>
      <w:tr w:rsidR="00FA2181" w:rsidRPr="00FA2181" w:rsidTr="006E7908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A2181" w:rsidRPr="00FA2181" w:rsidTr="008D0227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181" w:rsidRPr="00FA2181" w:rsidRDefault="00FA2181" w:rsidP="00FA218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ОКТЯБРЬ-ДЕКАБРЬ</w:t>
            </w:r>
          </w:p>
        </w:tc>
      </w:tr>
      <w:tr w:rsidR="00FA2181" w:rsidRPr="00FA2181" w:rsidTr="00500E6E">
        <w:trPr>
          <w:trHeight w:val="7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детских творческих работ «Стань заметней на дороге»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9.10 –30.11.2023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образования: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Абдуллаева Р.Р.</w:t>
            </w:r>
          </w:p>
        </w:tc>
      </w:tr>
      <w:tr w:rsidR="00FA2181" w:rsidRPr="00FA2181" w:rsidTr="00500E6E">
        <w:trPr>
          <w:trHeight w:val="30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81" w:rsidRPr="00FA2181" w:rsidTr="00500E6E">
        <w:trPr>
          <w:trHeight w:val="76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Международного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«Детство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границ»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793DD7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793DD7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образования: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Гиззатуллина Э.М.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Чикурова</w:t>
            </w:r>
            <w:proofErr w:type="spellEnd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Корнева И.Г.</w:t>
            </w:r>
          </w:p>
        </w:tc>
      </w:tr>
      <w:tr w:rsidR="00FA2181" w:rsidRPr="00FA2181" w:rsidTr="00500E6E">
        <w:trPr>
          <w:trHeight w:val="76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военно-прикладным видам спорта,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посвященные Дню Героев Отечества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учреждений,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юнармейцев и военно-патриотических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клубов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9.12.2023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81" w:rsidRPr="00FA2181" w:rsidTr="00500E6E">
        <w:trPr>
          <w:trHeight w:val="12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«Замечательный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вожатый»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793DD7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  <w:r w:rsidR="00FA2181" w:rsidRPr="00FA21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81" w:rsidRPr="00FA2181" w:rsidTr="00500E6E">
        <w:trPr>
          <w:trHeight w:val="2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«Актив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793DD7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793DD7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81" w:rsidRPr="00FA2181" w:rsidTr="00500E6E">
        <w:trPr>
          <w:trHeight w:val="76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еализованных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инициатива»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793DD7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793DD7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81" w:rsidRPr="00FA2181" w:rsidTr="008D0227">
        <w:trPr>
          <w:trHeight w:val="229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 ЯНВАРЬ-МАЙ</w:t>
            </w:r>
          </w:p>
        </w:tc>
      </w:tr>
      <w:tr w:rsidR="00FA2181" w:rsidRPr="00FA2181" w:rsidTr="00500E6E">
        <w:trPr>
          <w:trHeight w:val="76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VI Республиканский конкурс 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 xml:space="preserve">«Дорога </w:t>
            </w:r>
            <w:proofErr w:type="spellStart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15.01 -15.04.2024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образования: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Нуриева Н.В.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Абдуллаева Р.Р.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Расулова Л.Х.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Ибрагимова В.Г.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Мусина С.И.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Тукманова</w:t>
            </w:r>
            <w:proofErr w:type="spellEnd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Светлакова</w:t>
            </w:r>
            <w:proofErr w:type="spellEnd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Осипова А.Л.</w:t>
            </w:r>
          </w:p>
        </w:tc>
      </w:tr>
      <w:tr w:rsidR="00FA2181" w:rsidRPr="00FA2181" w:rsidTr="00500E6E">
        <w:trPr>
          <w:trHeight w:val="76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Республиканский фотоконкурс «Крепкая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– сильная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держава»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01.02-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образования: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Нуриева Н.В.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Петрова Д.В.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Салихова А.К.</w:t>
            </w:r>
          </w:p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Каримова Л.И.</w:t>
            </w:r>
          </w:p>
        </w:tc>
      </w:tr>
      <w:tr w:rsidR="00FA2181" w:rsidRPr="00FA2181" w:rsidTr="00500E6E">
        <w:trPr>
          <w:trHeight w:val="39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журналистов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«Сила слова»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793DD7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2181" w:rsidRPr="00FA2181">
              <w:rPr>
                <w:rFonts w:ascii="Times New Roman" w:hAnsi="Times New Roman" w:cs="Times New Roman"/>
                <w:sz w:val="24"/>
                <w:szCs w:val="24"/>
              </w:rPr>
              <w:t>1.03 -31.03.2024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181" w:rsidRPr="00FA2181" w:rsidTr="00500E6E">
        <w:trPr>
          <w:trHeight w:val="65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посвященные памяти пограничников,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погибших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защите острова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марте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1969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A2181">
              <w:rPr>
                <w:rFonts w:ascii="Times New Roman" w:hAnsi="Times New Roman" w:cs="Times New Roman"/>
                <w:sz w:val="24"/>
                <w:szCs w:val="24"/>
              </w:rPr>
              <w:t>23.03.2024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81" w:rsidRPr="00FA2181" w:rsidRDefault="00FA2181" w:rsidP="00FA21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BE5" w:rsidRDefault="00B40BE5" w:rsidP="000939F0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676C4" w:rsidRPr="00F9366C" w:rsidRDefault="008676C4" w:rsidP="000939F0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939F0" w:rsidRPr="00793DD7" w:rsidRDefault="000939F0" w:rsidP="000939F0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DD7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0939F0" w:rsidRPr="00793DD7" w:rsidRDefault="00651D11" w:rsidP="000939F0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DD7">
        <w:rPr>
          <w:rFonts w:ascii="Times New Roman" w:hAnsi="Times New Roman" w:cs="Times New Roman"/>
          <w:sz w:val="24"/>
          <w:szCs w:val="24"/>
        </w:rPr>
        <w:t xml:space="preserve">организационно-массовых мероприятий </w:t>
      </w:r>
      <w:r w:rsidR="000C598F" w:rsidRPr="00793DD7">
        <w:rPr>
          <w:rFonts w:ascii="Times New Roman" w:hAnsi="Times New Roman" w:cs="Times New Roman"/>
          <w:sz w:val="24"/>
          <w:szCs w:val="24"/>
        </w:rPr>
        <w:t>художественно</w:t>
      </w:r>
      <w:r w:rsidR="000939F0" w:rsidRPr="00793DD7">
        <w:rPr>
          <w:rFonts w:ascii="Times New Roman" w:hAnsi="Times New Roman" w:cs="Times New Roman"/>
          <w:sz w:val="24"/>
          <w:szCs w:val="24"/>
        </w:rPr>
        <w:t>й направленности</w:t>
      </w:r>
    </w:p>
    <w:p w:rsidR="000939F0" w:rsidRPr="00793DD7" w:rsidRDefault="000939F0" w:rsidP="00B601C9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DD7">
        <w:rPr>
          <w:rFonts w:ascii="Times New Roman" w:hAnsi="Times New Roman" w:cs="Times New Roman"/>
          <w:sz w:val="24"/>
          <w:szCs w:val="24"/>
        </w:rPr>
        <w:t xml:space="preserve">по МБУ ДО </w:t>
      </w:r>
      <w:r w:rsidR="00F45822" w:rsidRPr="00793DD7">
        <w:rPr>
          <w:rFonts w:ascii="Times New Roman" w:hAnsi="Times New Roman" w:cs="Times New Roman"/>
          <w:sz w:val="24"/>
          <w:szCs w:val="24"/>
        </w:rPr>
        <w:t xml:space="preserve">ДДТ «Радуга талантов» </w:t>
      </w:r>
      <w:r w:rsidR="00793DD7">
        <w:rPr>
          <w:rFonts w:ascii="Times New Roman" w:hAnsi="Times New Roman" w:cs="Times New Roman"/>
          <w:sz w:val="24"/>
          <w:szCs w:val="24"/>
        </w:rPr>
        <w:t>на 2023</w:t>
      </w:r>
      <w:r w:rsidRPr="00793DD7">
        <w:rPr>
          <w:rFonts w:ascii="Times New Roman" w:hAnsi="Times New Roman" w:cs="Times New Roman"/>
          <w:sz w:val="24"/>
          <w:szCs w:val="24"/>
        </w:rPr>
        <w:t>-202</w:t>
      </w:r>
      <w:r w:rsidR="00793DD7">
        <w:rPr>
          <w:rFonts w:ascii="Times New Roman" w:hAnsi="Times New Roman" w:cs="Times New Roman"/>
          <w:sz w:val="24"/>
          <w:szCs w:val="24"/>
        </w:rPr>
        <w:t>4</w:t>
      </w:r>
      <w:r w:rsidRPr="00793DD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5"/>
        <w:gridCol w:w="5156"/>
        <w:gridCol w:w="1843"/>
        <w:gridCol w:w="2976"/>
      </w:tblGrid>
      <w:tr w:rsidR="000B3D63" w:rsidRPr="000B3D63" w:rsidTr="00500E6E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B3D63" w:rsidRPr="000B3D63" w:rsidTr="008D022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D63" w:rsidRPr="000B3D63" w:rsidRDefault="000B3D63" w:rsidP="000B3D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 ОКТЯБРЬ-ДЕКАБРЬ</w:t>
            </w:r>
          </w:p>
        </w:tc>
      </w:tr>
      <w:tr w:rsidR="000B3D63" w:rsidRPr="000B3D63" w:rsidTr="00500E6E">
        <w:trPr>
          <w:trHeight w:val="74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 «Мгновение осени» для обучающихся детей с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25.09 -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Маргасова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B3D63" w:rsidRPr="000B3D63" w:rsidTr="00500E6E">
        <w:trPr>
          <w:trHeight w:val="66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детско-юношеский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вокально-музыкальный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патриотической</w:t>
            </w:r>
            <w:proofErr w:type="gramEnd"/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        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имени А.В.Александрова. Республиканский этап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фестиваля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(вокал)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Беркутова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</w:p>
        </w:tc>
      </w:tr>
      <w:tr w:rsidR="000B3D63" w:rsidRPr="000B3D63" w:rsidTr="00500E6E">
        <w:trPr>
          <w:trHeight w:val="66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этап Всероссийского конкурса хоровых и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вокальных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коллективов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Беркутова</w:t>
            </w:r>
            <w:proofErr w:type="spellEnd"/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0B3D63" w:rsidRPr="000B3D63" w:rsidTr="00500E6E">
        <w:trPr>
          <w:trHeight w:val="66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«Нацпроект «Экология» – детский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взгляд»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(ИЗО)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Гадршина Ю.П.</w:t>
            </w:r>
          </w:p>
        </w:tc>
      </w:tr>
      <w:tr w:rsidR="000B3D63" w:rsidRPr="000B3D63" w:rsidTr="00500E6E">
        <w:trPr>
          <w:trHeight w:val="74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детского творчества «Таланты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 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Татарстана»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02.10 -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18.12.2023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Мягкова Ч.Р.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Кадырова Д.А.</w:t>
            </w:r>
          </w:p>
        </w:tc>
      </w:tr>
      <w:tr w:rsidR="000B3D63" w:rsidRPr="000B3D63" w:rsidTr="00500E6E">
        <w:trPr>
          <w:trHeight w:val="46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«ГРАНИ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УСПЕХА»</w:t>
            </w:r>
            <w:r w:rsidRPr="000B3D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 Казань)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55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изобразительного и декоративно-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прикладного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 «Удивительный мир» для детей с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01.11 -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55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детский фестиваль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БЕРГӘ»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63D7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2023 г. 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Иванова Н.Н.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Арсланова А.Н.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Кадырова Д.А.</w:t>
            </w:r>
          </w:p>
        </w:tc>
      </w:tr>
      <w:tr w:rsidR="000B3D63" w:rsidRPr="000B3D63" w:rsidTr="00500E6E">
        <w:trPr>
          <w:trHeight w:val="55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Мудорвай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» («Росточек») Зональный этап -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г. Менделеевск Финал – г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Иванова Н.Н.</w:t>
            </w:r>
          </w:p>
        </w:tc>
      </w:tr>
      <w:tr w:rsidR="000B3D63" w:rsidRPr="000B3D63" w:rsidTr="00500E6E">
        <w:trPr>
          <w:trHeight w:val="55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работ «Новогодняя </w:t>
            </w:r>
            <w:r w:rsidRPr="000B3D63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сказка»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15.11 -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Арсланова А.Н.</w:t>
            </w:r>
          </w:p>
        </w:tc>
      </w:tr>
      <w:tr w:rsidR="000B3D63" w:rsidRPr="000B3D63" w:rsidTr="00500E6E">
        <w:trPr>
          <w:trHeight w:val="42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XI Межрегиональный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04.12 -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10.02.2024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0B3D63" w:rsidRPr="000B3D63" w:rsidTr="00500E6E">
        <w:trPr>
          <w:trHeight w:val="42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VIII Республиканский фестиваль-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 современного эстрадного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«Прорыв»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7-25.12.2023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52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профильная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смена «Театральный сезон» МОиН РТ в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«Школьный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театр»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(театр)</w:t>
            </w:r>
          </w:p>
        </w:tc>
      </w:tr>
      <w:tr w:rsidR="000B3D63" w:rsidRPr="000B3D63" w:rsidTr="00500E6E">
        <w:trPr>
          <w:trHeight w:val="44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семинар-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практикум «Успешность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границ»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1-29.11.2023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52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конкурсный отбор 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 присвоение звания «Образцовый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коллектив»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среди объединений, коллективов детского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творчества, действующих в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организациях системы Министерства образования и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43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Фестиваль-конкурс школьных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театров «Театр без возраста» и </w:t>
            </w:r>
            <w:r w:rsidRPr="000B3D63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семейных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театров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«Семейные традиции» Республики Татарстан,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посвященного Году наставника и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педагога в РФ и 90-летию со дня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Татарского государственного театра драмы и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комедии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Карима</w:t>
            </w:r>
            <w:proofErr w:type="spellEnd"/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01-31.10.2023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43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видеороликов «История победы в стихах»,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приуроченный к 78-летию Победы в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среди юнармейских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отрядов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Маргасова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Букиева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0B3D63" w:rsidRPr="000B3D63" w:rsidTr="00500E6E">
        <w:trPr>
          <w:trHeight w:val="80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театрального творчества «БЕРЕНЧЕ</w:t>
            </w:r>
            <w:r w:rsidRPr="000B3D63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ТЕАТР»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Фестиваля «Без бергә»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(театр)</w:t>
            </w:r>
          </w:p>
        </w:tc>
      </w:tr>
      <w:tr w:rsidR="000B3D63" w:rsidRPr="000B3D63" w:rsidTr="00500E6E">
        <w:trPr>
          <w:trHeight w:val="72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IV Международный фестиваль-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 вокального, хореографического и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театрального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 «Изумрудный дождь»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3D6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Набережные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Челны)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28-29.10.2023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72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рисунка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«Животный 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глазами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детей.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Haliotis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ноябрь 2023 –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Педагоги (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Гадршина Ю.П.</w:t>
            </w:r>
          </w:p>
        </w:tc>
      </w:tr>
      <w:tr w:rsidR="00863D79" w:rsidRPr="000B3D63" w:rsidTr="00500E6E">
        <w:trPr>
          <w:trHeight w:val="72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79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79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VI Республиканский творческий конкурс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чтецов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«Солдатами не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рождаются»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79" w:rsidRPr="000B3D63" w:rsidRDefault="00863D79" w:rsidP="00863D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ноябрь 2023 –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79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863D79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Педагоги (театр)</w:t>
            </w:r>
          </w:p>
          <w:p w:rsidR="00863D79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Мягкова Ч.Р.</w:t>
            </w:r>
          </w:p>
        </w:tc>
      </w:tr>
      <w:tr w:rsidR="000B3D63" w:rsidRPr="000B3D63" w:rsidTr="00500E6E">
        <w:trPr>
          <w:trHeight w:val="409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XV Международный фестиваль-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 вокального,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хореографического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театрального творчества «Содружество талантов»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   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Казань)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18-19.11.2023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57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фестиваля-конкурса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вокального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искусства «Время первых»</w:t>
            </w:r>
            <w:r w:rsidRPr="000B3D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Нижнекамск)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16-17.12.2023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49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IX Международный конкурс «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B3D63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платформа» (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/заочно)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22.10.2023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48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«Казань-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STARS» (заочно)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25-26.11.2023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47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 «АРТ-ПЕСПЕКТИВА»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(г.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Казань)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25-26.11.2023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33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юношеского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 «ПАЛИТРА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ИСКУССТВ» (г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абережные Челны)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9-10.12.2023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33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 «НОВОГОДНЯЯ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ПЛАНЕТА»</w:t>
            </w:r>
            <w:r w:rsidRPr="000B3D6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(г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азань)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23-24.12.2023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33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конференция «Ломоносовские чтения»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обучающихся 5-9 классов общеобразовательных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(театр)</w:t>
            </w:r>
          </w:p>
        </w:tc>
      </w:tr>
      <w:tr w:rsidR="000B3D63" w:rsidRPr="000B3D63" w:rsidTr="00500E6E">
        <w:trPr>
          <w:trHeight w:val="33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семинар «Актуальные вопросы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 практические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решения в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области хореографического и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театрального искусств в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учреждениях дополнительного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(хореография и театр)</w:t>
            </w:r>
          </w:p>
        </w:tc>
      </w:tr>
      <w:tr w:rsidR="000B3D63" w:rsidRPr="000B3D63" w:rsidTr="008D0227">
        <w:trPr>
          <w:trHeight w:val="34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 ЯНВАРЬ-МАЙ</w:t>
            </w:r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«Формирование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поликультурного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мировоззрения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посредством приобщения их к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декоративно-прикладному и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изобразительному творчеству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(ИЗО и ДПИ)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Серия обучающих мастер-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«Цвети, мой Татарстан!»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26.01.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(ИЗО и ДПИ)</w:t>
            </w:r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макетов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культурных объектов Республики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10.01 -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55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XIV Республиканский фестиваль</w:t>
            </w:r>
            <w:r w:rsidRPr="000B3D63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хореографического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искусства «Танцевальная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карусель»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10.01 -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10.02.2024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(хореография)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Кадырова Д.А.</w:t>
            </w:r>
          </w:p>
        </w:tc>
      </w:tr>
      <w:tr w:rsidR="000B3D63" w:rsidRPr="000B3D63" w:rsidTr="00500E6E">
        <w:trPr>
          <w:trHeight w:val="55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«Моя педагогическая инновация»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09.01 - 26.02.2024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Арсланова А.Н.</w:t>
            </w:r>
          </w:p>
        </w:tc>
      </w:tr>
      <w:tr w:rsidR="000B3D63" w:rsidRPr="000B3D63" w:rsidTr="00500E6E">
        <w:trPr>
          <w:trHeight w:val="55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ED3985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творчества «На страже 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Отечества»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01.02 -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10.03.2024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Мягкова Ч.Р.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0B3D63" w:rsidRPr="000B3D63" w:rsidTr="00500E6E">
        <w:trPr>
          <w:trHeight w:val="55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«Сердце отдаю 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0B3D63" w:rsidRPr="000B3D63" w:rsidTr="00500E6E">
        <w:trPr>
          <w:trHeight w:val="556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экопросветительский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 рисованной истории «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Эко-комикс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(ИЗО и ДПИ)</w:t>
            </w:r>
          </w:p>
        </w:tc>
      </w:tr>
      <w:tr w:rsidR="000B3D63" w:rsidRPr="000B3D63" w:rsidTr="00500E6E">
        <w:trPr>
          <w:trHeight w:val="5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работ «Музыкальная палитра»,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посвященного 110-летию со Дня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01.02 -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5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фестиваль детской 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анимации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«Планета 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январь –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Куратор ХН 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0B3D63" w:rsidRPr="000B3D63" w:rsidTr="00500E6E">
        <w:trPr>
          <w:trHeight w:val="26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VI Межрегиональный фестиваль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искусств, ремесел и декоративно-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прикладного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«Алтын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куллар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- золотые руки: от ремесла к 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12.02 -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0B3D63" w:rsidRPr="000B3D63" w:rsidTr="00500E6E">
        <w:trPr>
          <w:trHeight w:val="5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детского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 «Не меркнет летопись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Победы!»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18.03 -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D63" w:rsidRPr="000B3D63" w:rsidTr="00500E6E">
        <w:trPr>
          <w:trHeight w:val="5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gramEnd"/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текстурирование</w:t>
            </w:r>
            <w:proofErr w:type="spellEnd"/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картона</w:t>
            </w:r>
            <w:r w:rsidRPr="000B3D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древесину.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Ключница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кошки». Дистанционный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формат.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(ИЗО и ДПИ)</w:t>
            </w:r>
          </w:p>
        </w:tc>
      </w:tr>
      <w:tr w:rsidR="000B3D63" w:rsidRPr="000B3D63" w:rsidTr="00500E6E">
        <w:trPr>
          <w:trHeight w:val="5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детский фестиваль «Лучик дружбы» РТ Менделеевский район д.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Енабердино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Иванова Н.Н.</w:t>
            </w:r>
          </w:p>
        </w:tc>
      </w:tr>
      <w:tr w:rsidR="000B3D63" w:rsidRPr="000B3D63" w:rsidTr="00500E6E">
        <w:trPr>
          <w:trHeight w:val="5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журналистов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«Сила слова»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Расулева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0B3D63" w:rsidRPr="000B3D63" w:rsidTr="00500E6E">
        <w:trPr>
          <w:trHeight w:val="45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r w:rsidRPr="000B3D6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искусства «Очарованные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классиком»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1.04 -</w:t>
            </w:r>
            <w:r w:rsidR="000B3D63"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5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«Краски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детства»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01.04 -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Иванова Н.Н.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Баширова Д.А.</w:t>
            </w:r>
          </w:p>
        </w:tc>
      </w:tr>
      <w:tr w:rsidR="000B3D63" w:rsidRPr="000B3D63" w:rsidTr="00500E6E">
        <w:trPr>
          <w:trHeight w:val="5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XV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АРТ-фестиваль</w:t>
            </w:r>
            <w:proofErr w:type="spellEnd"/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изобразительному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 дизайнерскому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3-20.04.2024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623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детского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 «Страна, где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только Лето!»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29.04 -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56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Х Республиканского конкурса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исполнительского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Forte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1-26.02.2024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267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  <w:r w:rsidRPr="000B3D6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 «Весенний</w:t>
            </w:r>
            <w:r w:rsidRPr="000B3D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переполох»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16-31.03.2024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Иванова Н.Н.</w:t>
            </w:r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 w:rsidRPr="000B3D6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«Современное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как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важнейшего фактора духовного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обновления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в сфере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хореографического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(хореография)</w:t>
            </w:r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практикум «Современное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социокультуного</w:t>
            </w:r>
            <w:proofErr w:type="spellEnd"/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пространства как важнейшего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фактора духовного обновления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обучающихся в сфере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хореографического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искусства»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рамках XIV Республиканского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фестиваля хореографического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Танцевальная</w:t>
            </w:r>
            <w:proofErr w:type="gramEnd"/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карусель»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(хореография)</w:t>
            </w:r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практикум в рамках Всероссийского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сценического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искусства «Театр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театр»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(театр)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Арсланова А.Н.</w:t>
            </w:r>
          </w:p>
        </w:tc>
      </w:tr>
      <w:tr w:rsidR="000B3D63" w:rsidRPr="000B3D63" w:rsidTr="00500E6E">
        <w:trPr>
          <w:trHeight w:val="27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школьных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театральных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постановок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«Недоросль»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Педагоги ДО (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еатр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Фестиваль поколения NEXT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(образовательная часть для педагогов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руководителей театральных объединений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«Школьный</w:t>
            </w:r>
            <w:r w:rsidRPr="000B3D6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863D79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Педагоги ДО (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еатр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детский творческий конкурс «Хрустальный башмачок» УР 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Малопургинский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 район с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-Пурга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Иванова Н.Н.</w:t>
            </w:r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Республиканский этнокультурный детский фестиваль «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Гуждор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Иванова Н.Н.</w:t>
            </w:r>
          </w:p>
        </w:tc>
      </w:tr>
      <w:tr w:rsidR="000B3D63" w:rsidRPr="000B3D63" w:rsidTr="00500E6E">
        <w:trPr>
          <w:trHeight w:val="61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II Всероссийский фестиваль-конкурс</w:t>
            </w:r>
            <w:r w:rsidRPr="000B3D63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детского творчества «Чудеса на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виражах» (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Казань)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20-21.01.2024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VII Международный фестиваль-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 искусств «Жемчужины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Татарстана»  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3D6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Нижнекамск)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10-11.02.2024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27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XIV Международный фестиваль-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 вокального,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хореографического и театрального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«Изумрудный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дождь»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(Нижний</w:t>
            </w:r>
            <w:r w:rsidRPr="000B3D6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Новгород)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16-17.03.2024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27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XV Международный фестиваль-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 искусств «Виктория»</w:t>
            </w:r>
            <w:r w:rsidRPr="000B3D6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(Казань)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13-14.04.2024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27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IX Международный конкурс «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B3D63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платформа» (заочно)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863D79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D63" w:rsidRPr="000B3D63">
              <w:rPr>
                <w:rFonts w:ascii="Times New Roman" w:hAnsi="Times New Roman" w:cs="Times New Roman"/>
                <w:sz w:val="24"/>
                <w:szCs w:val="24"/>
              </w:rPr>
              <w:t>3.03.2024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27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«Казань-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STARS»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14-15.04.2024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27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0B3D6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«Путь к Вифлеемской звезде»</w:t>
            </w:r>
            <w:r w:rsidRPr="000B3D6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/заочно)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21.01.2024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500E6E">
        <w:trPr>
          <w:trHeight w:val="278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«Яблонь </w:t>
            </w:r>
            <w:r w:rsidRPr="000B3D63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цвет»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B3D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19.05.2024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0B3D63" w:rsidRPr="000B3D63" w:rsidTr="008D022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63" w:rsidRPr="00793DD7" w:rsidRDefault="000B3D63" w:rsidP="00793DD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DD7">
              <w:rPr>
                <w:rFonts w:ascii="Times New Roman" w:hAnsi="Times New Roman" w:cs="Times New Roman"/>
                <w:b/>
                <w:sz w:val="24"/>
                <w:szCs w:val="24"/>
              </w:rPr>
              <w:t>Летние каникулы ИЮНЬ-АВГУСТ</w:t>
            </w:r>
          </w:p>
        </w:tc>
      </w:tr>
      <w:tr w:rsidR="000B3D63" w:rsidRPr="000B3D63" w:rsidTr="00500E6E">
        <w:trPr>
          <w:trHeight w:val="50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Проведений Дней открытых дверей и мастер-классов с целью привлечения в кружки по ХН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Куратор ХН, </w:t>
            </w:r>
          </w:p>
          <w:p w:rsidR="000B3D63" w:rsidRPr="000B3D63" w:rsidRDefault="000B3D63" w:rsidP="000B3D6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B3D6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0B3D6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1B32F0" w:rsidRDefault="001B32F0" w:rsidP="008E37F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4BB" w:rsidRDefault="008E04BB" w:rsidP="008E37F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4BB" w:rsidRDefault="008E04BB" w:rsidP="008E37F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4BB" w:rsidRDefault="008E04BB" w:rsidP="008E37F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4BB" w:rsidRDefault="008E04BB" w:rsidP="008E37F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4BB" w:rsidRDefault="008E04BB" w:rsidP="008E37F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4BB" w:rsidRPr="000B3D63" w:rsidRDefault="008E04BB" w:rsidP="008E37F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D79" w:rsidRPr="008D0227" w:rsidRDefault="00863D79" w:rsidP="00863D79">
      <w:pPr>
        <w:tabs>
          <w:tab w:val="left" w:pos="67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AF8" w:rsidRPr="008306BA" w:rsidRDefault="00F96AF8" w:rsidP="008E37F6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6BA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</w:p>
    <w:p w:rsidR="00F96AF8" w:rsidRPr="008306BA" w:rsidRDefault="00485B87" w:rsidP="00F96AF8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организационно-массовых мероприятий </w:t>
      </w:r>
      <w:r w:rsidR="00F96AF8">
        <w:rPr>
          <w:rFonts w:ascii="Times New Roman" w:hAnsi="Times New Roman" w:cs="Times New Roman"/>
          <w:sz w:val="24"/>
          <w:szCs w:val="24"/>
        </w:rPr>
        <w:t xml:space="preserve">технической </w:t>
      </w:r>
      <w:r w:rsidR="00F96AF8" w:rsidRPr="008306BA">
        <w:rPr>
          <w:rFonts w:ascii="Times New Roman" w:hAnsi="Times New Roman" w:cs="Times New Roman"/>
          <w:sz w:val="24"/>
          <w:szCs w:val="24"/>
        </w:rPr>
        <w:t>направленности</w:t>
      </w:r>
      <w:r w:rsidR="00F96AF8">
        <w:rPr>
          <w:rFonts w:ascii="Times New Roman" w:hAnsi="Times New Roman" w:cs="Times New Roman"/>
          <w:sz w:val="24"/>
          <w:szCs w:val="24"/>
        </w:rPr>
        <w:t xml:space="preserve"> (ТН)</w:t>
      </w:r>
    </w:p>
    <w:p w:rsidR="00F96AF8" w:rsidRPr="009B5F70" w:rsidRDefault="00F96AF8" w:rsidP="00485B87">
      <w:pPr>
        <w:tabs>
          <w:tab w:val="left" w:pos="67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06BA">
        <w:rPr>
          <w:rFonts w:ascii="Times New Roman" w:hAnsi="Times New Roman" w:cs="Times New Roman"/>
          <w:sz w:val="24"/>
          <w:szCs w:val="24"/>
        </w:rPr>
        <w:t xml:space="preserve">по МБУ ДО </w:t>
      </w:r>
      <w:r w:rsidR="00485B87">
        <w:rPr>
          <w:rFonts w:ascii="Times New Roman" w:hAnsi="Times New Roman" w:cs="Times New Roman"/>
          <w:sz w:val="24"/>
          <w:szCs w:val="24"/>
        </w:rPr>
        <w:t>ДДТ</w:t>
      </w:r>
      <w:r w:rsidRPr="008306BA">
        <w:rPr>
          <w:rFonts w:ascii="Times New Roman" w:hAnsi="Times New Roman" w:cs="Times New Roman"/>
          <w:sz w:val="24"/>
          <w:szCs w:val="24"/>
        </w:rPr>
        <w:t xml:space="preserve"> «Радуга талантов»</w:t>
      </w:r>
      <w:r w:rsidR="00D0595D">
        <w:rPr>
          <w:rFonts w:ascii="Times New Roman" w:hAnsi="Times New Roman" w:cs="Times New Roman"/>
          <w:sz w:val="24"/>
          <w:szCs w:val="24"/>
        </w:rPr>
        <w:t xml:space="preserve"> на 2023-2024</w:t>
      </w:r>
      <w:r w:rsidRPr="009B5F7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5103"/>
        <w:gridCol w:w="1844"/>
        <w:gridCol w:w="2976"/>
      </w:tblGrid>
      <w:tr w:rsidR="001B32F0" w:rsidRPr="00216E85" w:rsidTr="00500E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B32F0" w:rsidRPr="00216E85" w:rsidTr="008D022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2F0" w:rsidRPr="00216E85" w:rsidRDefault="001B32F0" w:rsidP="000B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 ОКТЯБРЬ-ДЕКАБРЬ</w:t>
            </w:r>
          </w:p>
        </w:tc>
      </w:tr>
      <w:tr w:rsidR="001B32F0" w:rsidRPr="00216E85" w:rsidTr="00500E6E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10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eastAsia="Times New Roman" w:hAnsi="Times New Roman"/>
                <w:sz w:val="24"/>
                <w:szCs w:val="24"/>
              </w:rPr>
              <w:t>Кубок Федерации автомобильного спорта Республики Татарстан, картинг Хонда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49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19-20  октября 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ТН, педагоги ТН 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Р.Г., Рублёв А.Н.</w:t>
            </w:r>
          </w:p>
        </w:tc>
      </w:tr>
      <w:tr w:rsidR="001B32F0" w:rsidRPr="00216E85" w:rsidTr="00500E6E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10" w:right="1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Республиканская образовательная стажировка «Информационные технологии. Применение чатов в образовательном процессе. Разработка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веб-приложений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Технологии виртуальной реальности»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49" w:right="13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октября 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ТН, педагог ТН 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B32F0" w:rsidRPr="00216E85" w:rsidTr="00500E6E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10" w:right="13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Всероссийский  профессиональный конкурс  педагогов «Флагманы образования»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49" w:right="13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20.04.2023-31.10.2023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Куратор ТН,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 xml:space="preserve"> ТН 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1B32F0" w:rsidRPr="00216E85" w:rsidTr="00500E6E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6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0" w:lineRule="auto"/>
              <w:ind w:left="115" w:right="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обучающихся от 7 лет до 14 лет</w:t>
            </w:r>
          </w:p>
          <w:p w:rsidR="001B32F0" w:rsidRDefault="001B32F0" w:rsidP="000B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</w:t>
            </w:r>
            <w:proofErr w:type="spellStart"/>
            <w:r w:rsidRPr="00216E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РоботоДатели</w:t>
            </w:r>
            <w:proofErr w:type="spellEnd"/>
            <w:r w:rsidRPr="00216E8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» </w:t>
            </w:r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(Робот, дающий пользу)</w:t>
            </w:r>
          </w:p>
          <w:p w:rsidR="001B32F0" w:rsidRPr="0059120C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соревнования по робототехнике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11.11. 2023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По плану РЦВР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ТН, педагог ТН 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B32F0" w:rsidRPr="00216E85" w:rsidTr="00500E6E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ГвоЗ</w:t>
            </w:r>
            <w:proofErr w:type="gramStart"/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gramEnd"/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(3Dмоделирование, </w:t>
            </w:r>
            <w:proofErr w:type="spellStart"/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2023-февраль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ТН, педагог ТН 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1B32F0" w:rsidRPr="00216E85" w:rsidTr="00500E6E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16E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10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Всероссийского конкурса научно-технического творчества учащихся «Юные техники ХХ</w:t>
            </w:r>
            <w:proofErr w:type="gramStart"/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49" w:righ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Куратор ТН,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 xml:space="preserve"> ТН 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1B32F0" w:rsidRPr="00216E85" w:rsidTr="00500E6E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10" w:right="13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Дистанционный республиканский семинар «Создание развивающей образовательной среды для обучающихся на занятиях технического творчества»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49" w:right="13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02.11.2023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Куратор ТН,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 xml:space="preserve"> ТН 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1B32F0" w:rsidRPr="00216E85" w:rsidTr="00500E6E">
        <w:trPr>
          <w:trHeight w:val="5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16E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10" w:right="13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6E85">
              <w:rPr>
                <w:rFonts w:ascii="Times New Roman" w:eastAsia="Times New Roman" w:hAnsi="Times New Roman"/>
                <w:sz w:val="24"/>
                <w:szCs w:val="24"/>
              </w:rPr>
              <w:t>Зимние новогодние соревнования по картингу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widowControl w:val="0"/>
              <w:autoSpaceDE w:val="0"/>
              <w:autoSpaceDN w:val="0"/>
              <w:spacing w:after="0" w:line="242" w:lineRule="auto"/>
              <w:ind w:left="149" w:right="13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Декабрь 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Куратор ТН, педагоги ТН.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Р.Г., Рублёв А.Н.</w:t>
            </w:r>
          </w:p>
        </w:tc>
      </w:tr>
      <w:tr w:rsidR="001B32F0" w:rsidRPr="00216E85" w:rsidTr="00500E6E">
        <w:trPr>
          <w:trHeight w:val="5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16E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Муниципальный турнир по робототехнике «</w:t>
            </w:r>
            <w:proofErr w:type="spellStart"/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Робосумо</w:t>
            </w:r>
            <w:proofErr w:type="spellEnd"/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Куратор ТН,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 xml:space="preserve"> ТН 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1B32F0" w:rsidRPr="00216E85" w:rsidTr="008D0227">
        <w:trPr>
          <w:trHeight w:val="34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 ЯНВАРЬ-МАЙ</w:t>
            </w:r>
          </w:p>
        </w:tc>
      </w:tr>
      <w:tr w:rsidR="001B32F0" w:rsidRPr="00216E85" w:rsidTr="00500E6E">
        <w:trPr>
          <w:trHeight w:val="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Всероссийского конкурса начального технического моделирования и конструирования «Юный техник-моделист» </w:t>
            </w:r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 для детей-инвалидов и детей с ОВЗ)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  <w:p w:rsidR="001B32F0" w:rsidRPr="004F2FBA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ТН,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16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ТН</w:t>
            </w:r>
          </w:p>
          <w:p w:rsidR="001B32F0" w:rsidRPr="00216E85" w:rsidRDefault="001B32F0" w:rsidP="000B3D6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F0" w:rsidRPr="00216E85" w:rsidTr="00500E6E">
        <w:trPr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eastAsia="Times New Roman" w:hAnsi="Times New Roman"/>
                <w:sz w:val="24"/>
                <w:szCs w:val="24"/>
              </w:rPr>
              <w:t>Соревнования по картингу, посвящённые Дню защитнику Отечества и 8 марта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Февраль-март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ТН педагоги ТН</w:t>
            </w:r>
          </w:p>
        </w:tc>
      </w:tr>
      <w:tr w:rsidR="001B32F0" w:rsidRPr="00216E85" w:rsidTr="00500E6E">
        <w:trPr>
          <w:trHeight w:val="7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Турнира  ДДТ «Радуга талантов» по  робототехнике среди воспитанников объединения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Куратор ТН,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педагоги ТН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1B32F0" w:rsidRPr="00216E85" w:rsidTr="00500E6E">
        <w:trPr>
          <w:trHeight w:val="5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Проведение выставочных работ по робототехнике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2024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Куратор ТН,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>педагоги ТН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1B32F0" w:rsidRPr="00216E85" w:rsidTr="00500E6E">
        <w:trPr>
          <w:trHeight w:val="5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eastAsia="Times New Roman" w:hAnsi="Times New Roman"/>
                <w:sz w:val="24"/>
                <w:szCs w:val="24"/>
              </w:rPr>
              <w:t xml:space="preserve">Соревнования по картингу, посвящённые Дню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защиты детей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2024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sz w:val="24"/>
                <w:szCs w:val="24"/>
              </w:rPr>
              <w:t xml:space="preserve">Куратор ТН, педагоги ТН </w:t>
            </w:r>
          </w:p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Р.Г., Рублёв А.Н.</w:t>
            </w:r>
          </w:p>
        </w:tc>
      </w:tr>
      <w:tr w:rsidR="001B32F0" w:rsidRPr="00216E85" w:rsidTr="008D022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E85">
              <w:rPr>
                <w:rFonts w:ascii="Times New Roman" w:hAnsi="Times New Roman" w:cs="Times New Roman"/>
                <w:b/>
                <w:sz w:val="24"/>
                <w:szCs w:val="24"/>
              </w:rPr>
              <w:t>Летние каникулы ИЮНЬ-АВГУСТ</w:t>
            </w:r>
          </w:p>
        </w:tc>
      </w:tr>
      <w:tr w:rsidR="001B32F0" w:rsidRPr="00216E85" w:rsidTr="008D0227">
        <w:trPr>
          <w:trHeight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16E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Кубок Правительства РТ, посвященные дню защиты детей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216E85">
              <w:rPr>
                <w:rFonts w:ascii="Times New Roman" w:eastAsia="Times New Roman" w:hAnsi="Times New Roman"/>
                <w:sz w:val="24"/>
                <w:szCs w:val="24"/>
              </w:rPr>
              <w:t>картинг Хонда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2F0" w:rsidRPr="00216E85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 мая-1 июня 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2F0" w:rsidRDefault="001B32F0" w:rsidP="000B3D6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16E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Куратор ТН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216E8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педагоги ТН </w:t>
            </w:r>
          </w:p>
          <w:p w:rsidR="001B32F0" w:rsidRPr="008D0227" w:rsidRDefault="001B32F0" w:rsidP="000B3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 Р.Г., Рублёв А.Н.</w:t>
            </w:r>
          </w:p>
        </w:tc>
      </w:tr>
    </w:tbl>
    <w:p w:rsidR="008A6CD7" w:rsidRDefault="008A6CD7" w:rsidP="000E3170">
      <w:pPr>
        <w:spacing w:after="0" w:line="240" w:lineRule="auto"/>
      </w:pPr>
    </w:p>
    <w:p w:rsidR="00A35148" w:rsidRDefault="00A35148" w:rsidP="001F3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7F6" w:rsidRDefault="008E37F6" w:rsidP="001F3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работы </w:t>
      </w:r>
    </w:p>
    <w:p w:rsidR="008E37F6" w:rsidRDefault="008E37F6" w:rsidP="001F3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педагогических и руководящих работников МБУ ДО ДДТ «Радуга талантов»</w:t>
      </w:r>
    </w:p>
    <w:p w:rsidR="008E37F6" w:rsidRDefault="00F9366C" w:rsidP="00A35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="008E37F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35148" w:rsidRDefault="00A35148" w:rsidP="00A35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16"/>
        <w:gridCol w:w="1701"/>
        <w:gridCol w:w="2864"/>
      </w:tblGrid>
      <w:tr w:rsidR="008E37F6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F6" w:rsidRPr="002D723E" w:rsidRDefault="008E37F6" w:rsidP="008E37F6">
            <w:pPr>
              <w:tabs>
                <w:tab w:val="left" w:pos="240"/>
                <w:tab w:val="center" w:pos="741"/>
              </w:tabs>
              <w:spacing w:after="0" w:line="240" w:lineRule="auto"/>
              <w:ind w:right="-10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E37F6" w:rsidRPr="002D723E" w:rsidRDefault="008E37F6" w:rsidP="008E37F6">
            <w:pPr>
              <w:tabs>
                <w:tab w:val="left" w:pos="240"/>
                <w:tab w:val="center" w:pos="741"/>
              </w:tabs>
              <w:spacing w:after="0" w:line="240" w:lineRule="auto"/>
              <w:ind w:right="-10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72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D723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D72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F6" w:rsidRPr="002D723E" w:rsidRDefault="008E37F6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72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F6" w:rsidRPr="002D723E" w:rsidRDefault="008E37F6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723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F6" w:rsidRPr="002D723E" w:rsidRDefault="008E37F6" w:rsidP="008E37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E37F6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F6" w:rsidRPr="002D723E" w:rsidRDefault="008E37F6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F6" w:rsidRPr="002D723E" w:rsidRDefault="008E37F6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программно-методических разработок, образовательных практик в системе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F6" w:rsidRPr="002D723E" w:rsidRDefault="008E37F6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01.09-26.12.202</w:t>
            </w:r>
            <w:r w:rsidR="002D723E" w:rsidRPr="002D72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F6" w:rsidRPr="002D723E" w:rsidRDefault="008E37F6" w:rsidP="002D7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D723E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Кощеева А.Н., </w:t>
            </w:r>
            <w:r w:rsidR="002D723E" w:rsidRPr="002D723E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  <w:tr w:rsidR="00422E2F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2F" w:rsidRPr="007239C3" w:rsidRDefault="00422E2F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2F" w:rsidRPr="002D723E" w:rsidRDefault="00422E2F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«Парад идей» для организаций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2F" w:rsidRPr="002D723E" w:rsidRDefault="00422E2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12.09-25.12.2023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2F" w:rsidRPr="007239C3" w:rsidRDefault="00422E2F" w:rsidP="00EA4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Методисты, педагоги-организаторы, педагоги дополнительного образования</w:t>
            </w:r>
          </w:p>
        </w:tc>
      </w:tr>
      <w:tr w:rsidR="00422E2F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2F" w:rsidRPr="00EA48F4" w:rsidRDefault="00422E2F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2F" w:rsidRDefault="00422E2F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профессионального мастерства работников дополнительного образования детей «Арктур»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2F" w:rsidRDefault="00422E2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25.09-01.12.2023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2F" w:rsidRPr="002D723E" w:rsidRDefault="00422E2F" w:rsidP="00EA4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иректора Кощеева А.Н., педагогические работники</w:t>
            </w:r>
          </w:p>
        </w:tc>
      </w:tr>
      <w:tr w:rsidR="00AA4A80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Pr="00EA48F4" w:rsidRDefault="00EA48F4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AA4A80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«Эффективные воспитательные практики и современные технологии работы с детьми и молодежью в системе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AA4A80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25.09-31.10.2023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Pr="007239C3" w:rsidRDefault="00AA4A80" w:rsidP="00EA4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Методисты, педагоги-организаторы, педагоги дополнительного образования</w:t>
            </w:r>
          </w:p>
        </w:tc>
      </w:tr>
      <w:tr w:rsidR="00AA4A80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Pr="00EA48F4" w:rsidRDefault="00EA48F4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AA4A80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«Портфолио руководящих и методических работников организаций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AA4A80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02.10-19.11.2023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AA4A80" w:rsidP="00EA4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Методисты, педагоги дополнительного образования</w:t>
            </w:r>
          </w:p>
        </w:tc>
      </w:tr>
      <w:tr w:rsidR="00AA4A80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Pr="00EA48F4" w:rsidRDefault="00EA48F4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AA4A80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«Социальное проектирование как эффективный механизм развития учреждений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AA4A80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AA4A80" w:rsidP="00EA4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Методисты, педагоги дополнительного образования</w:t>
            </w:r>
          </w:p>
        </w:tc>
      </w:tr>
      <w:tr w:rsidR="00AA4A80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Pr="00EA48F4" w:rsidRDefault="00EA48F4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EA48F4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и программ «Творчество, искусство, мастерство»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EA48F4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01.11-01.12.2023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0" w:rsidRDefault="00EA48F4" w:rsidP="00EA4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EA48F4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F4" w:rsidRPr="00EA48F4" w:rsidRDefault="00EA48F4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8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F4" w:rsidRDefault="00EA48F4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«Дополнительное образование как ресурс позитивной социализации и успешности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F4" w:rsidRDefault="00EA48F4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F4" w:rsidRPr="007239C3" w:rsidRDefault="00EA48F4" w:rsidP="00EA48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Методисты, педагоги-организаторы, педагоги дополнительного образования</w:t>
            </w:r>
          </w:p>
        </w:tc>
      </w:tr>
      <w:tr w:rsidR="00EA48F4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F4" w:rsidRPr="002D723E" w:rsidRDefault="00EA48F4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F4" w:rsidRPr="007239C3" w:rsidRDefault="00EA48F4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9C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 лучшее изделие технического творчества «Творчество в каждом из нас»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F4" w:rsidRPr="007239C3" w:rsidRDefault="00EA48F4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C3">
              <w:rPr>
                <w:rFonts w:ascii="Times New Roman" w:hAnsi="Times New Roman" w:cs="Times New Roman"/>
                <w:sz w:val="24"/>
                <w:szCs w:val="24"/>
              </w:rPr>
              <w:t>13.11-11.12.2023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8F4" w:rsidRPr="007239C3" w:rsidRDefault="00EA48F4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Методисты, педагоги-организаторы, педагоги дополнительного образования</w:t>
            </w:r>
          </w:p>
        </w:tc>
      </w:tr>
      <w:tr w:rsidR="00B43E3A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Default="00B43E3A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7239C3" w:rsidRDefault="00B43E3A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дополнительных общеобразовательных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7239C3" w:rsidRDefault="00B43E3A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 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7239C3" w:rsidRDefault="00B43E3A" w:rsidP="00ED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Методисты, педагоги-организаторы, педагоги дополнительного образования</w:t>
            </w:r>
          </w:p>
        </w:tc>
      </w:tr>
      <w:tr w:rsidR="00B43E3A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Default="00B43E3A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7239C3" w:rsidRDefault="00B43E3A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«Моя педагогическая инновация»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7239C3" w:rsidRDefault="00B43E3A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09.01-26.02.2024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7239C3" w:rsidRDefault="00B43E3A" w:rsidP="00ED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Методисты, педагоги-организаторы, педагоги дополнительного образования</w:t>
            </w:r>
          </w:p>
        </w:tc>
      </w:tr>
      <w:tr w:rsidR="00B43E3A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B43E3A" w:rsidRDefault="00B43E3A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E3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развивающих игр и дидактических пособий «Обучаемся играя»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B43E3A" w:rsidRDefault="00B43E3A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E3A">
              <w:rPr>
                <w:rFonts w:ascii="Times New Roman" w:hAnsi="Times New Roman" w:cs="Times New Roman"/>
                <w:sz w:val="24"/>
                <w:szCs w:val="24"/>
              </w:rPr>
              <w:t>15.01-22.02.2024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B43E3A" w:rsidRDefault="00B43E3A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E3A">
              <w:rPr>
                <w:rFonts w:ascii="Times New Roman" w:hAnsi="Times New Roman" w:cs="Times New Roman"/>
                <w:sz w:val="24"/>
                <w:szCs w:val="24"/>
              </w:rPr>
              <w:t>Методисты, педагоги дополнительного образования</w:t>
            </w:r>
          </w:p>
        </w:tc>
      </w:tr>
      <w:tr w:rsidR="00B43E3A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EA4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B43E3A" w:rsidRDefault="00B43E3A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E3A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«Социальное проектирование как эффективный механизм развития учреждений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B43E3A" w:rsidRDefault="00B43E3A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E3A"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B43E3A" w:rsidRDefault="00B43E3A" w:rsidP="00ED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E3A">
              <w:rPr>
                <w:rFonts w:ascii="Times New Roman" w:hAnsi="Times New Roman" w:cs="Times New Roman"/>
                <w:sz w:val="24"/>
                <w:szCs w:val="24"/>
              </w:rPr>
              <w:t>Методисты, педагоги дополнительного образования</w:t>
            </w:r>
          </w:p>
        </w:tc>
      </w:tr>
      <w:tr w:rsidR="00B43E3A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BF27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«Сердце отдаю детям»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Февраль-май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2D7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D723E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Кощеева А.Н., методисты, </w:t>
            </w:r>
            <w:r w:rsidRPr="002D7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дополнительного образования </w:t>
            </w:r>
            <w:proofErr w:type="spellStart"/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Гинатуллин</w:t>
            </w:r>
            <w:proofErr w:type="spellEnd"/>
            <w:r w:rsidRPr="002D723E">
              <w:rPr>
                <w:rFonts w:ascii="Times New Roman" w:hAnsi="Times New Roman" w:cs="Times New Roman"/>
                <w:sz w:val="24"/>
                <w:szCs w:val="24"/>
              </w:rPr>
              <w:t xml:space="preserve"> Р.И.,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Гадыршин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</w:tr>
      <w:tr w:rsidR="00B43E3A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05329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«Воспитать человека»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Февраль-май 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624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етодисты, 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B43E3A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05329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профессионального мастерства среди педагогических работников, осуществляющих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общеобразовательным программам в области физической культуры и спорта «Тренер-мастер»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ED3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Февраль-май 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ED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етодисты, 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B43E3A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05329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Default="00B43E3A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«Мое призвание»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Pr="002D723E" w:rsidRDefault="00B43E3A" w:rsidP="00ED3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01.02-15.03.2024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3A" w:rsidRDefault="00B43E3A" w:rsidP="00ED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етодисты,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образования</w:t>
            </w:r>
          </w:p>
        </w:tc>
      </w:tr>
      <w:tr w:rsidR="0005329F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B43E3A" w:rsidRDefault="0005329F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3E3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авторских видео мастер-классов педагогов дополнительного образования «Педагог-мастер!»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B43E3A" w:rsidRDefault="0005329F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E3A">
              <w:rPr>
                <w:rFonts w:ascii="Times New Roman" w:hAnsi="Times New Roman" w:cs="Times New Roman"/>
                <w:sz w:val="24"/>
                <w:szCs w:val="24"/>
              </w:rPr>
              <w:t>12.02-29.03.2024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2D723E" w:rsidRDefault="0005329F" w:rsidP="00ED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етодисты, 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05329F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B43E3A" w:rsidRDefault="0005329F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практико-ориентированный семинар «Траектория бесшовного развития – дополнительное образование + школа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вуз + работодатель: эффективные инструменты вовлечения детей в техническое творчество»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B43E3A" w:rsidRDefault="0005329F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2D723E" w:rsidRDefault="0005329F" w:rsidP="00ED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етодисты, 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05329F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Default="0005329F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«Дополнительное образование детей: вызовы современности, ресурсы и стратегии развития»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Default="0005329F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2D723E" w:rsidRDefault="0005329F" w:rsidP="00ED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723E">
              <w:rPr>
                <w:rFonts w:ascii="Times New Roman" w:hAnsi="Times New Roman" w:cs="Times New Roman"/>
                <w:sz w:val="24"/>
                <w:szCs w:val="24"/>
              </w:rPr>
              <w:t>етодисты, педагоги-организаторы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</w:tr>
      <w:tr w:rsidR="0005329F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по работе школ раннего развития «Новатор»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01.03-12.04.2024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624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Методисты, педагоги дополнительного образования социально-гуманитарной направленности</w:t>
            </w:r>
          </w:p>
        </w:tc>
      </w:tr>
      <w:tr w:rsidR="0005329F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«ФОРТ»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04.03-15.04.2024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Методисты, педагоги-организаторы, педагоги дополнительного образования</w:t>
            </w:r>
          </w:p>
        </w:tc>
      </w:tr>
      <w:tr w:rsidR="0005329F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053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«Современные целевые ориентиры и перспективные практики дополнительного образования художественной направленности»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9F" w:rsidRPr="0005329F" w:rsidRDefault="0005329F" w:rsidP="00053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 </w:t>
            </w:r>
          </w:p>
        </w:tc>
      </w:tr>
      <w:tr w:rsidR="00E27735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05329F" w:rsidRDefault="00E27735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05329F" w:rsidRDefault="00E27735" w:rsidP="00E27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«Слагаемые педагогической технологии в системе инклюзивного дополнительного образования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05329F" w:rsidRDefault="00E27735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05329F" w:rsidRDefault="00E27735" w:rsidP="00ED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Методисты, педагоги-организаторы, педагоги дополнительного образования</w:t>
            </w:r>
          </w:p>
        </w:tc>
      </w:tr>
      <w:tr w:rsidR="00E27735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05329F" w:rsidRDefault="00E27735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05329F" w:rsidRDefault="00E27735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фоторабот «Любимая профессия»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05329F" w:rsidRDefault="00E27735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08.04-31.05.2024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05329F" w:rsidRDefault="00E27735" w:rsidP="00624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Методисты, педагоги-организаторы, педагоги дополнительного образования</w:t>
            </w:r>
          </w:p>
        </w:tc>
      </w:tr>
      <w:tr w:rsidR="00E27735" w:rsidRPr="008676C4" w:rsidTr="00B8443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E27735" w:rsidRDefault="00E27735" w:rsidP="008E3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E27735" w:rsidRDefault="00E27735" w:rsidP="008E3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735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«Наставническая позиция педагога и инновационные педагогические технологии при работе с детьми»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E27735" w:rsidRDefault="00E27735" w:rsidP="00BF2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735"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35" w:rsidRPr="0005329F" w:rsidRDefault="00E27735" w:rsidP="00ED3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29F">
              <w:rPr>
                <w:rFonts w:ascii="Times New Roman" w:hAnsi="Times New Roman" w:cs="Times New Roman"/>
                <w:sz w:val="24"/>
                <w:szCs w:val="24"/>
              </w:rPr>
              <w:t>Методисты, педагоги-организаторы, педагоги дополнительного образования</w:t>
            </w:r>
          </w:p>
        </w:tc>
      </w:tr>
    </w:tbl>
    <w:p w:rsidR="008E37F6" w:rsidRDefault="008E37F6" w:rsidP="001F3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735" w:rsidRDefault="00E27735" w:rsidP="00A35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164D" w:rsidRPr="001F3BEA" w:rsidRDefault="0016164D" w:rsidP="001F3BEA">
      <w:pPr>
        <w:spacing w:after="0" w:line="240" w:lineRule="auto"/>
        <w:jc w:val="center"/>
      </w:pPr>
      <w:r w:rsidRPr="0016164D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16164D" w:rsidRPr="0016164D" w:rsidRDefault="00DB3651" w:rsidP="001616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«Дома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Юнармии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="0016164D" w:rsidRPr="0016164D">
        <w:rPr>
          <w:rFonts w:ascii="Times New Roman" w:hAnsi="Times New Roman" w:cs="Times New Roman"/>
          <w:b/>
          <w:sz w:val="24"/>
          <w:szCs w:val="24"/>
        </w:rPr>
        <w:t xml:space="preserve"> Агрызского муниципального района РТ</w:t>
      </w:r>
    </w:p>
    <w:p w:rsidR="00DB3651" w:rsidRPr="004E1175" w:rsidRDefault="00E27735" w:rsidP="00ED3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</w:t>
      </w:r>
      <w:r w:rsidR="007D566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964"/>
        <w:gridCol w:w="1415"/>
        <w:gridCol w:w="570"/>
        <w:gridCol w:w="2690"/>
      </w:tblGrid>
      <w:tr w:rsidR="00ED3985" w:rsidRPr="00ED3985" w:rsidTr="002246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D3985" w:rsidRPr="00ED3985" w:rsidTr="0022460D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 ОКТЯБРЬ-ДЕКАБРЬ</w:t>
            </w:r>
          </w:p>
        </w:tc>
      </w:tr>
      <w:tr w:rsidR="00ED3985" w:rsidRPr="00ED3985" w:rsidTr="0022460D">
        <w:trPr>
          <w:trHeight w:val="7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Единые дни приема и вступления в ряды СНТ, движения «ЮНАРМИЯ» и иные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организации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19.05.2024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юнармейских отрядов «К защите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готов»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конкурса среди юнармейских отрядов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лучшее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proofErr w:type="gramStart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символики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Татарстана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лучшее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структурное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«Дом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ЮНАРМИИ»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образований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Республиканская военно-историческая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олимпиада среди юнармейцев на 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военной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Лично-командные соревнования «Гонка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героев»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военно-прикладному</w:t>
            </w:r>
            <w:proofErr w:type="gramEnd"/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ногоборью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патриотических видеороликов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юнармейцев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 Як»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школьных музеев «Юнармейцы –</w:t>
            </w:r>
            <w:r w:rsidR="00EF1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хранители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воинской Славы»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научно-технического творчества «</w:t>
            </w:r>
            <w:proofErr w:type="spellStart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ЮНтех</w:t>
            </w:r>
            <w:proofErr w:type="spell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юнармейских отрядов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видеороликов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«История победы в стихах»,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приуроченный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 к 78-летию Победы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нармейских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отрядов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юнармейский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муниципальных образований (на Кубок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Начальника Главного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Штаба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ВВПОД</w:t>
            </w:r>
            <w:proofErr w:type="gramEnd"/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Нагорного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Н.В.)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Военно-патриотические игры «Юнармейские старты» среди обучающихся юнармейских отрядов Агрызского муниципального района Республики Татарстан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9-го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Слёта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ВВПОД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»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ED3985" w:rsidRPr="00ED3985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еспубликанский конкурс-фестиваль</w:t>
            </w: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«Патриоты России!»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D3985">
              <w:rPr>
                <w:rFonts w:ascii="Times New Roman" w:hAnsi="Times New Roman" w:cs="Times New Roman"/>
                <w:sz w:val="24"/>
                <w:szCs w:val="24"/>
              </w:rPr>
              <w:t>1-3 ноябрь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СГН</w:t>
            </w:r>
          </w:p>
          <w:p w:rsidR="00ED3985" w:rsidRPr="00ED3985" w:rsidRDefault="00ED3985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22460D" w:rsidRPr="00ED3985" w:rsidTr="0022460D">
        <w:trPr>
          <w:trHeight w:val="926"/>
        </w:trPr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21CF" w:rsidRDefault="00F221CF" w:rsidP="002246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CF" w:rsidRDefault="00F221CF" w:rsidP="002246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CF" w:rsidRDefault="00F221CF" w:rsidP="002246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1CF" w:rsidRDefault="00F221CF" w:rsidP="002246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460D" w:rsidRPr="0022460D" w:rsidRDefault="0022460D" w:rsidP="002246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2460D" w:rsidRPr="0022460D" w:rsidRDefault="0022460D" w:rsidP="002246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мероприятий в рамках Дня единых действий </w:t>
            </w:r>
          </w:p>
          <w:p w:rsidR="0022460D" w:rsidRPr="0022460D" w:rsidRDefault="0022460D" w:rsidP="002246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b/>
                <w:sz w:val="24"/>
                <w:szCs w:val="24"/>
              </w:rPr>
              <w:t>по линии детских общественных движений (ДОД)</w:t>
            </w:r>
          </w:p>
          <w:p w:rsidR="0022460D" w:rsidRPr="0022460D" w:rsidRDefault="0022460D" w:rsidP="002246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b/>
                <w:sz w:val="24"/>
                <w:szCs w:val="24"/>
              </w:rPr>
              <w:t>МБУ ДО ДДТ «Радуга талантов» на 2023/2024 учебный год</w:t>
            </w:r>
          </w:p>
          <w:p w:rsidR="0022460D" w:rsidRDefault="0022460D" w:rsidP="00ED39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0D" w:rsidRPr="00BB3543" w:rsidTr="0022460D">
        <w:trPr>
          <w:trHeight w:val="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Знаний!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окончания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торой мировой войны»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03.09.2023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распространения грамотности»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«Международный день памяти жертв фашизма»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10.09.2023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«100 лет со дня рождения советской партизанки Зои Космодемьянской (1923-1941)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Туризма»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«Международный день пожилых людей»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01.10.2023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защиты животных»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отца»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15.10.2023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«Международный день школьных библиотек»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народного единства»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04.11.2023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памяти погибших при исполнении служебных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08.11.2023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начала Нюрнбергского процесса «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матери в России»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26.11.2023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Государственного герба Российской Федерации»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03.12.2023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пожилого человека»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03.12.2023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добровольца (волонтера) «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героев Отечества»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09.12.2023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прав человека»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10.12.2023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Конституции Российской Федерации»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принятия Федеральных конституционных законов о Государственных символах Российской Федерации»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«80 лет со дня полного освобождения Ленинграда от фашистской блокады» (27.01.1944)</w:t>
            </w:r>
          </w:p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27.01.2024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 «День освобождения Красной армией крупнейшего «лагеря смерти» </w:t>
            </w:r>
            <w:proofErr w:type="spell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27.01.2024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разгрома советскими войсками немецко-фашистских вой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алинградской битве»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российской науки, 300-летие со времени основания Российской Академии наук (1724)»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08.02.2024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«Международный день родного языка»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защитника Отечества»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«Международный женский день»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08.03.2024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«450 </w:t>
            </w:r>
            <w:proofErr w:type="spell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 со дня выхода первой «Азбуки» (печатной книги для обучения письму и чтению) Ивана Фёдорова (1574)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14.03.2024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«10 лет со Дня воссоединения Крыма с Россией»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театра»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«Всемирный день здоровья»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07.04.2024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космонавтики»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«Всемирный день Земли»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Российского парламентаризма»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Весны и Труда»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Победы»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09.05.2024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музеев»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18.05.2024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детских общественных организаций России»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19.05.2024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славянской письменности и культуры»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защиты детей»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русского языка»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памяти и скорби»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22.06.2024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молодежи»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29.06.2024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семьи любви и верности»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</w:t>
            </w:r>
            <w:proofErr w:type="spell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орского флота»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28.07.2024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физкультурника»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10.08.2024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государственного флага Российской Федерации»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российского кино»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«День Республики Татарстан»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30.08.2024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460D" w:rsidRPr="00BB3543" w:rsidTr="0022460D">
        <w:trPr>
          <w:trHeight w:val="9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Районная акция «День города»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28.08.2024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0D" w:rsidRPr="0022460D" w:rsidRDefault="0022460D" w:rsidP="0022460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2460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по развитию ДОД, Советники директоров по воспитательной работе ОУ, педагоги организаторы, педагоги </w:t>
            </w:r>
            <w:proofErr w:type="gramStart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24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2684" w:rsidRPr="0016164D" w:rsidRDefault="00EA2684" w:rsidP="0016164D">
      <w:pPr>
        <w:tabs>
          <w:tab w:val="left" w:pos="4170"/>
        </w:tabs>
      </w:pPr>
    </w:p>
    <w:sectPr w:rsidR="00EA2684" w:rsidRPr="0016164D" w:rsidSect="00ED3985">
      <w:pgSz w:w="11906" w:h="16838"/>
      <w:pgMar w:top="567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5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/>
      </w:rPr>
    </w:lvl>
  </w:abstractNum>
  <w:abstractNum w:abstractNumId="1">
    <w:nsid w:val="18B17B76"/>
    <w:multiLevelType w:val="hybridMultilevel"/>
    <w:tmpl w:val="47FC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A1212"/>
    <w:multiLevelType w:val="hybridMultilevel"/>
    <w:tmpl w:val="BD60895A"/>
    <w:lvl w:ilvl="0" w:tplc="C116E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0498F"/>
    <w:multiLevelType w:val="hybridMultilevel"/>
    <w:tmpl w:val="519C2EAA"/>
    <w:lvl w:ilvl="0" w:tplc="149AC92C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459"/>
    <w:rsid w:val="000020C3"/>
    <w:rsid w:val="00013E2F"/>
    <w:rsid w:val="000144A4"/>
    <w:rsid w:val="00015C03"/>
    <w:rsid w:val="000315D6"/>
    <w:rsid w:val="00037887"/>
    <w:rsid w:val="000454CB"/>
    <w:rsid w:val="00051610"/>
    <w:rsid w:val="0005329F"/>
    <w:rsid w:val="00054C6C"/>
    <w:rsid w:val="000604C3"/>
    <w:rsid w:val="00064248"/>
    <w:rsid w:val="00076A3E"/>
    <w:rsid w:val="000939F0"/>
    <w:rsid w:val="000B3D63"/>
    <w:rsid w:val="000B4BD1"/>
    <w:rsid w:val="000B67C1"/>
    <w:rsid w:val="000B7ECD"/>
    <w:rsid w:val="000C598F"/>
    <w:rsid w:val="000E16E5"/>
    <w:rsid w:val="000E24C2"/>
    <w:rsid w:val="000E3170"/>
    <w:rsid w:val="000F5F54"/>
    <w:rsid w:val="000F7471"/>
    <w:rsid w:val="00130CBE"/>
    <w:rsid w:val="00143D45"/>
    <w:rsid w:val="001466AF"/>
    <w:rsid w:val="00155B06"/>
    <w:rsid w:val="001562DD"/>
    <w:rsid w:val="0016164D"/>
    <w:rsid w:val="00162182"/>
    <w:rsid w:val="001662DB"/>
    <w:rsid w:val="00182B30"/>
    <w:rsid w:val="00182FE0"/>
    <w:rsid w:val="00185C01"/>
    <w:rsid w:val="00192459"/>
    <w:rsid w:val="00194256"/>
    <w:rsid w:val="001B32F0"/>
    <w:rsid w:val="001B39D5"/>
    <w:rsid w:val="001D0981"/>
    <w:rsid w:val="001D3499"/>
    <w:rsid w:val="001F3BEA"/>
    <w:rsid w:val="00204B16"/>
    <w:rsid w:val="00206226"/>
    <w:rsid w:val="00207057"/>
    <w:rsid w:val="00217978"/>
    <w:rsid w:val="0022460D"/>
    <w:rsid w:val="00250729"/>
    <w:rsid w:val="00256EF8"/>
    <w:rsid w:val="002665C5"/>
    <w:rsid w:val="00267F04"/>
    <w:rsid w:val="00294A7B"/>
    <w:rsid w:val="002A3996"/>
    <w:rsid w:val="002A4F57"/>
    <w:rsid w:val="002A767E"/>
    <w:rsid w:val="002D50C7"/>
    <w:rsid w:val="002D723E"/>
    <w:rsid w:val="002F08B9"/>
    <w:rsid w:val="002F3913"/>
    <w:rsid w:val="00302C31"/>
    <w:rsid w:val="00312A1B"/>
    <w:rsid w:val="003248DE"/>
    <w:rsid w:val="00324CF8"/>
    <w:rsid w:val="003406F3"/>
    <w:rsid w:val="00344971"/>
    <w:rsid w:val="00353FE5"/>
    <w:rsid w:val="003636B4"/>
    <w:rsid w:val="00373502"/>
    <w:rsid w:val="00376FDD"/>
    <w:rsid w:val="003870AA"/>
    <w:rsid w:val="003C69FE"/>
    <w:rsid w:val="003E3A0C"/>
    <w:rsid w:val="003E5139"/>
    <w:rsid w:val="00400AAD"/>
    <w:rsid w:val="00400C92"/>
    <w:rsid w:val="0040331B"/>
    <w:rsid w:val="00403726"/>
    <w:rsid w:val="00414E52"/>
    <w:rsid w:val="00422E2F"/>
    <w:rsid w:val="004402A2"/>
    <w:rsid w:val="0044319F"/>
    <w:rsid w:val="004570B3"/>
    <w:rsid w:val="00457F13"/>
    <w:rsid w:val="00470990"/>
    <w:rsid w:val="00473136"/>
    <w:rsid w:val="00477324"/>
    <w:rsid w:val="004820EB"/>
    <w:rsid w:val="00482CDE"/>
    <w:rsid w:val="00485B87"/>
    <w:rsid w:val="00495560"/>
    <w:rsid w:val="004B6D0E"/>
    <w:rsid w:val="004B7FF6"/>
    <w:rsid w:val="004C0927"/>
    <w:rsid w:val="004D78F5"/>
    <w:rsid w:val="004E1175"/>
    <w:rsid w:val="004F27AA"/>
    <w:rsid w:val="00500E6E"/>
    <w:rsid w:val="005166D4"/>
    <w:rsid w:val="0052043E"/>
    <w:rsid w:val="00520D4D"/>
    <w:rsid w:val="00526B11"/>
    <w:rsid w:val="00527DC4"/>
    <w:rsid w:val="005323AD"/>
    <w:rsid w:val="00532957"/>
    <w:rsid w:val="00556065"/>
    <w:rsid w:val="00562CBA"/>
    <w:rsid w:val="005662BF"/>
    <w:rsid w:val="00582A0A"/>
    <w:rsid w:val="00587958"/>
    <w:rsid w:val="005A7D92"/>
    <w:rsid w:val="005B34FF"/>
    <w:rsid w:val="00603AD4"/>
    <w:rsid w:val="0060664F"/>
    <w:rsid w:val="006244BD"/>
    <w:rsid w:val="00627F72"/>
    <w:rsid w:val="00646551"/>
    <w:rsid w:val="00646CD5"/>
    <w:rsid w:val="00651D11"/>
    <w:rsid w:val="00676460"/>
    <w:rsid w:val="0067785E"/>
    <w:rsid w:val="006947E4"/>
    <w:rsid w:val="006A6268"/>
    <w:rsid w:val="006B2B73"/>
    <w:rsid w:val="006C4F6C"/>
    <w:rsid w:val="006C6F81"/>
    <w:rsid w:val="006D0F35"/>
    <w:rsid w:val="006D3868"/>
    <w:rsid w:val="006D42CE"/>
    <w:rsid w:val="006D4C56"/>
    <w:rsid w:val="006D7F5A"/>
    <w:rsid w:val="006E7908"/>
    <w:rsid w:val="006F3849"/>
    <w:rsid w:val="00711E23"/>
    <w:rsid w:val="00713A35"/>
    <w:rsid w:val="007239C3"/>
    <w:rsid w:val="00723CF3"/>
    <w:rsid w:val="0077071F"/>
    <w:rsid w:val="00770A32"/>
    <w:rsid w:val="0079315D"/>
    <w:rsid w:val="00793DD7"/>
    <w:rsid w:val="00794C3A"/>
    <w:rsid w:val="007A07B1"/>
    <w:rsid w:val="007A248A"/>
    <w:rsid w:val="007B4EE4"/>
    <w:rsid w:val="007C3D31"/>
    <w:rsid w:val="007D5668"/>
    <w:rsid w:val="007F2DFD"/>
    <w:rsid w:val="008477A9"/>
    <w:rsid w:val="008527F3"/>
    <w:rsid w:val="00863D79"/>
    <w:rsid w:val="008676C4"/>
    <w:rsid w:val="00892940"/>
    <w:rsid w:val="008A60FC"/>
    <w:rsid w:val="008A6CD7"/>
    <w:rsid w:val="008B2C99"/>
    <w:rsid w:val="008B67D4"/>
    <w:rsid w:val="008C4E01"/>
    <w:rsid w:val="008D0227"/>
    <w:rsid w:val="008D2A41"/>
    <w:rsid w:val="008E04BB"/>
    <w:rsid w:val="008E17AA"/>
    <w:rsid w:val="008E37F6"/>
    <w:rsid w:val="008F45B5"/>
    <w:rsid w:val="009045B7"/>
    <w:rsid w:val="0090748C"/>
    <w:rsid w:val="00914B66"/>
    <w:rsid w:val="00965D0C"/>
    <w:rsid w:val="00972F83"/>
    <w:rsid w:val="00991540"/>
    <w:rsid w:val="009932F6"/>
    <w:rsid w:val="009A1EBA"/>
    <w:rsid w:val="009B2A2A"/>
    <w:rsid w:val="009B5F70"/>
    <w:rsid w:val="009C6933"/>
    <w:rsid w:val="009D6303"/>
    <w:rsid w:val="009E4E8F"/>
    <w:rsid w:val="009E50AB"/>
    <w:rsid w:val="009F6197"/>
    <w:rsid w:val="00A12A13"/>
    <w:rsid w:val="00A301C3"/>
    <w:rsid w:val="00A35148"/>
    <w:rsid w:val="00A50E97"/>
    <w:rsid w:val="00A515D9"/>
    <w:rsid w:val="00A538D2"/>
    <w:rsid w:val="00A54178"/>
    <w:rsid w:val="00A541AF"/>
    <w:rsid w:val="00A54FDF"/>
    <w:rsid w:val="00A57FAE"/>
    <w:rsid w:val="00A659E1"/>
    <w:rsid w:val="00A708D7"/>
    <w:rsid w:val="00AA4A80"/>
    <w:rsid w:val="00AB0B9D"/>
    <w:rsid w:val="00AB2806"/>
    <w:rsid w:val="00AC3259"/>
    <w:rsid w:val="00AD4CFE"/>
    <w:rsid w:val="00AD66BF"/>
    <w:rsid w:val="00AE62CD"/>
    <w:rsid w:val="00AF698D"/>
    <w:rsid w:val="00B043A3"/>
    <w:rsid w:val="00B346FA"/>
    <w:rsid w:val="00B40BE5"/>
    <w:rsid w:val="00B4205E"/>
    <w:rsid w:val="00B43E3A"/>
    <w:rsid w:val="00B601C9"/>
    <w:rsid w:val="00B60DDF"/>
    <w:rsid w:val="00B84433"/>
    <w:rsid w:val="00B924D1"/>
    <w:rsid w:val="00BB28EE"/>
    <w:rsid w:val="00BD0091"/>
    <w:rsid w:val="00BF27EC"/>
    <w:rsid w:val="00C12910"/>
    <w:rsid w:val="00C33220"/>
    <w:rsid w:val="00C36587"/>
    <w:rsid w:val="00C53E9B"/>
    <w:rsid w:val="00C562E3"/>
    <w:rsid w:val="00C700BA"/>
    <w:rsid w:val="00C82D06"/>
    <w:rsid w:val="00C95123"/>
    <w:rsid w:val="00CC4EFA"/>
    <w:rsid w:val="00CC6CD0"/>
    <w:rsid w:val="00CD5049"/>
    <w:rsid w:val="00CF0A42"/>
    <w:rsid w:val="00CF2D6D"/>
    <w:rsid w:val="00CF325F"/>
    <w:rsid w:val="00CF5163"/>
    <w:rsid w:val="00D0595D"/>
    <w:rsid w:val="00D11732"/>
    <w:rsid w:val="00D201AE"/>
    <w:rsid w:val="00D24A0C"/>
    <w:rsid w:val="00D25387"/>
    <w:rsid w:val="00D54B5E"/>
    <w:rsid w:val="00D640AD"/>
    <w:rsid w:val="00D65E33"/>
    <w:rsid w:val="00D70AEF"/>
    <w:rsid w:val="00D70C09"/>
    <w:rsid w:val="00D7223D"/>
    <w:rsid w:val="00D823CE"/>
    <w:rsid w:val="00D85DA5"/>
    <w:rsid w:val="00DA4BAB"/>
    <w:rsid w:val="00DA5295"/>
    <w:rsid w:val="00DB3651"/>
    <w:rsid w:val="00DB52D3"/>
    <w:rsid w:val="00DC7A8E"/>
    <w:rsid w:val="00DE4ED8"/>
    <w:rsid w:val="00DF4CB1"/>
    <w:rsid w:val="00E25F9C"/>
    <w:rsid w:val="00E27735"/>
    <w:rsid w:val="00E32D98"/>
    <w:rsid w:val="00E373FE"/>
    <w:rsid w:val="00E60AD6"/>
    <w:rsid w:val="00E66925"/>
    <w:rsid w:val="00E75388"/>
    <w:rsid w:val="00E81475"/>
    <w:rsid w:val="00E9152D"/>
    <w:rsid w:val="00EA2684"/>
    <w:rsid w:val="00EA48F4"/>
    <w:rsid w:val="00EA65F6"/>
    <w:rsid w:val="00EC665C"/>
    <w:rsid w:val="00ED3985"/>
    <w:rsid w:val="00EE6061"/>
    <w:rsid w:val="00EF1832"/>
    <w:rsid w:val="00EF21B0"/>
    <w:rsid w:val="00F03461"/>
    <w:rsid w:val="00F132D1"/>
    <w:rsid w:val="00F221CF"/>
    <w:rsid w:val="00F30783"/>
    <w:rsid w:val="00F33A95"/>
    <w:rsid w:val="00F42D09"/>
    <w:rsid w:val="00F45822"/>
    <w:rsid w:val="00F462E2"/>
    <w:rsid w:val="00F57711"/>
    <w:rsid w:val="00F82571"/>
    <w:rsid w:val="00F827FF"/>
    <w:rsid w:val="00F9366C"/>
    <w:rsid w:val="00F953E6"/>
    <w:rsid w:val="00F96AF8"/>
    <w:rsid w:val="00FA2181"/>
    <w:rsid w:val="00FB3D46"/>
    <w:rsid w:val="00FB4E04"/>
    <w:rsid w:val="00FD584F"/>
    <w:rsid w:val="00FF5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1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TimesNewRoman3">
    <w:name w:val="Основной текст (2) + Times New Roman3"/>
    <w:aliases w:val="112,5 pt2,Полужирный3"/>
    <w:rsid w:val="000454CB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9F6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19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6"/>
    <w:uiPriority w:val="1"/>
    <w:locked/>
    <w:rsid w:val="00AD4CFE"/>
    <w:rPr>
      <w:rFonts w:ascii="Calibri" w:hAnsi="Calibri"/>
    </w:rPr>
  </w:style>
  <w:style w:type="paragraph" w:styleId="a6">
    <w:name w:val="No Spacing"/>
    <w:link w:val="a5"/>
    <w:uiPriority w:val="1"/>
    <w:qFormat/>
    <w:rsid w:val="00AD4CFE"/>
    <w:pPr>
      <w:spacing w:after="0" w:line="240" w:lineRule="auto"/>
    </w:pPr>
    <w:rPr>
      <w:rFonts w:ascii="Calibri" w:hAnsi="Calibri"/>
    </w:rPr>
  </w:style>
  <w:style w:type="paragraph" w:customStyle="1" w:styleId="Default">
    <w:name w:val="Default"/>
    <w:rsid w:val="00185C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F132D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82571"/>
    <w:pPr>
      <w:spacing w:after="160" w:line="259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39"/>
    <w:rsid w:val="00D117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4DF09-AACA-42A2-BBFD-D4341BC3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2669</TotalTime>
  <Pages>1</Pages>
  <Words>7155</Words>
  <Characters>40784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</dc:creator>
  <cp:keywords/>
  <dc:description/>
  <cp:lastModifiedBy>ПК</cp:lastModifiedBy>
  <cp:revision>107</cp:revision>
  <cp:lastPrinted>2022-10-19T05:14:00Z</cp:lastPrinted>
  <dcterms:created xsi:type="dcterms:W3CDTF">2020-10-28T07:22:00Z</dcterms:created>
  <dcterms:modified xsi:type="dcterms:W3CDTF">2023-10-19T13:30:00Z</dcterms:modified>
</cp:coreProperties>
</file>